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08385" w14:textId="594FFE29" w:rsidR="0069518C" w:rsidRPr="004331E9" w:rsidRDefault="0069518C" w:rsidP="001B5924">
      <w:pPr>
        <w:pStyle w:val="NormalWeb"/>
        <w:shd w:val="clear" w:color="auto" w:fill="FFFFFF"/>
        <w:spacing w:before="0" w:beforeAutospacing="0" w:after="300" w:afterAutospacing="0"/>
        <w:ind w:right="-568"/>
        <w:jc w:val="both"/>
        <w:rPr>
          <w:rFonts w:ascii="Segoe UI" w:hAnsi="Segoe UI" w:cs="Segoe UI"/>
          <w:b/>
          <w:color w:val="0D0D0D"/>
        </w:rPr>
      </w:pPr>
      <w:r w:rsidRPr="004331E9">
        <w:rPr>
          <w:rFonts w:ascii="Segoe UI" w:hAnsi="Segoe UI" w:cs="Segoe UI"/>
          <w:b/>
          <w:color w:val="0D0D0D"/>
        </w:rPr>
        <w:t xml:space="preserve">RESUMO DA </w:t>
      </w:r>
      <w:r w:rsidR="005B7A24">
        <w:rPr>
          <w:rFonts w:ascii="Segoe UI" w:hAnsi="Segoe UI" w:cs="Segoe UI"/>
          <w:b/>
          <w:color w:val="0D0D0D"/>
        </w:rPr>
        <w:t>1</w:t>
      </w:r>
      <w:r w:rsidR="007B4A96">
        <w:rPr>
          <w:rFonts w:ascii="Segoe UI" w:hAnsi="Segoe UI" w:cs="Segoe UI"/>
          <w:b/>
          <w:color w:val="0D0D0D"/>
        </w:rPr>
        <w:t>1</w:t>
      </w:r>
      <w:r w:rsidR="002D766B" w:rsidRPr="004331E9">
        <w:rPr>
          <w:rFonts w:ascii="Segoe UI" w:hAnsi="Segoe UI" w:cs="Segoe UI"/>
          <w:b/>
          <w:color w:val="0D0D0D"/>
        </w:rPr>
        <w:t>.</w:t>
      </w:r>
      <w:r w:rsidRPr="004331E9">
        <w:rPr>
          <w:rFonts w:ascii="Segoe UI" w:hAnsi="Segoe UI" w:cs="Segoe UI"/>
          <w:b/>
          <w:color w:val="0D0D0D"/>
        </w:rPr>
        <w:t xml:space="preserve">ª SESSÃO ORDINÁRIA REALIZADA NO DIA </w:t>
      </w:r>
      <w:r w:rsidR="007B4A96">
        <w:rPr>
          <w:rFonts w:ascii="Segoe UI" w:hAnsi="Segoe UI" w:cs="Segoe UI"/>
          <w:b/>
          <w:color w:val="0D0D0D"/>
        </w:rPr>
        <w:t>03</w:t>
      </w:r>
      <w:r w:rsidR="000A7DC5" w:rsidRPr="004331E9">
        <w:rPr>
          <w:rFonts w:ascii="Segoe UI" w:hAnsi="Segoe UI" w:cs="Segoe UI"/>
          <w:b/>
          <w:color w:val="0D0D0D"/>
        </w:rPr>
        <w:t xml:space="preserve"> </w:t>
      </w:r>
      <w:r w:rsidRPr="004331E9">
        <w:rPr>
          <w:rFonts w:ascii="Segoe UI" w:hAnsi="Segoe UI" w:cs="Segoe UI"/>
          <w:b/>
          <w:color w:val="0D0D0D"/>
        </w:rPr>
        <w:t>DE</w:t>
      </w:r>
      <w:r w:rsidR="00831A09" w:rsidRPr="004331E9">
        <w:rPr>
          <w:rFonts w:ascii="Segoe UI" w:hAnsi="Segoe UI" w:cs="Segoe UI"/>
          <w:b/>
          <w:color w:val="0D0D0D"/>
        </w:rPr>
        <w:t xml:space="preserve"> </w:t>
      </w:r>
      <w:r w:rsidR="007B4A96">
        <w:rPr>
          <w:rFonts w:ascii="Segoe UI" w:hAnsi="Segoe UI" w:cs="Segoe UI"/>
          <w:b/>
          <w:color w:val="0D0D0D"/>
        </w:rPr>
        <w:t xml:space="preserve">AGOSTO </w:t>
      </w:r>
      <w:r w:rsidRPr="004331E9">
        <w:rPr>
          <w:rFonts w:ascii="Segoe UI" w:hAnsi="Segoe UI" w:cs="Segoe UI"/>
          <w:b/>
          <w:color w:val="0D0D0D"/>
        </w:rPr>
        <w:t>DE 202</w:t>
      </w:r>
      <w:r w:rsidR="001973DD" w:rsidRPr="004331E9">
        <w:rPr>
          <w:rFonts w:ascii="Segoe UI" w:hAnsi="Segoe UI" w:cs="Segoe UI"/>
          <w:b/>
          <w:color w:val="0D0D0D"/>
        </w:rPr>
        <w:t>6</w:t>
      </w:r>
      <w:r w:rsidR="00A66B13" w:rsidRPr="004331E9">
        <w:rPr>
          <w:rFonts w:ascii="Segoe UI" w:hAnsi="Segoe UI" w:cs="Segoe UI"/>
          <w:b/>
          <w:color w:val="0D0D0D"/>
        </w:rPr>
        <w:t xml:space="preserve"> </w:t>
      </w:r>
      <w:r w:rsidRPr="004331E9">
        <w:rPr>
          <w:rFonts w:ascii="Segoe UI Emoji" w:hAnsi="Segoe UI Emoji" w:cs="Segoe UI Emoji"/>
          <w:b/>
          <w:color w:val="0D0D0D"/>
        </w:rPr>
        <w:t>📅</w:t>
      </w:r>
    </w:p>
    <w:p w14:paraId="733965F6" w14:textId="6A04175B" w:rsidR="000F1E4C" w:rsidRPr="00BC57E1" w:rsidRDefault="0069518C" w:rsidP="006D6BA1">
      <w:pPr>
        <w:pStyle w:val="NormalWeb"/>
        <w:shd w:val="clear" w:color="auto" w:fill="FFFFFF"/>
        <w:spacing w:before="300" w:beforeAutospacing="0" w:after="300" w:afterAutospacing="0"/>
        <w:ind w:firstLine="708"/>
        <w:jc w:val="both"/>
        <w:rPr>
          <w:rFonts w:ascii="Segoe UI Emoji" w:hAnsi="Segoe UI Emoji" w:cs="Segoe UI Emoji"/>
          <w:color w:val="0D0D0D"/>
        </w:rPr>
      </w:pPr>
      <w:r w:rsidRPr="00BC57E1">
        <w:rPr>
          <w:rFonts w:ascii="Segoe UI" w:hAnsi="Segoe UI" w:cs="Segoe UI"/>
          <w:color w:val="0D0D0D"/>
        </w:rPr>
        <w:t xml:space="preserve">No dia </w:t>
      </w:r>
      <w:r w:rsidR="007B4A96">
        <w:rPr>
          <w:rFonts w:ascii="Segoe UI" w:hAnsi="Segoe UI" w:cs="Segoe UI"/>
          <w:color w:val="0D0D0D"/>
        </w:rPr>
        <w:t>03</w:t>
      </w:r>
      <w:r w:rsidR="000A7DC5">
        <w:rPr>
          <w:rFonts w:ascii="Segoe UI" w:hAnsi="Segoe UI" w:cs="Segoe UI"/>
          <w:color w:val="0D0D0D"/>
        </w:rPr>
        <w:t xml:space="preserve"> </w:t>
      </w:r>
      <w:r w:rsidRPr="00BC57E1">
        <w:rPr>
          <w:rFonts w:ascii="Segoe UI" w:hAnsi="Segoe UI" w:cs="Segoe UI"/>
          <w:color w:val="0D0D0D"/>
        </w:rPr>
        <w:t>de</w:t>
      </w:r>
      <w:r w:rsidR="00385761">
        <w:rPr>
          <w:rFonts w:ascii="Segoe UI" w:hAnsi="Segoe UI" w:cs="Segoe UI"/>
          <w:color w:val="0D0D0D"/>
        </w:rPr>
        <w:t xml:space="preserve"> </w:t>
      </w:r>
      <w:r w:rsidR="007B4A96">
        <w:rPr>
          <w:rFonts w:ascii="Segoe UI" w:hAnsi="Segoe UI" w:cs="Segoe UI"/>
          <w:color w:val="0D0D0D"/>
        </w:rPr>
        <w:t xml:space="preserve">agosto </w:t>
      </w:r>
      <w:r w:rsidRPr="00BC57E1">
        <w:rPr>
          <w:rFonts w:ascii="Segoe UI" w:hAnsi="Segoe UI" w:cs="Segoe UI"/>
          <w:color w:val="0D0D0D"/>
        </w:rPr>
        <w:t>de 202</w:t>
      </w:r>
      <w:r w:rsidR="001973DD">
        <w:rPr>
          <w:rFonts w:ascii="Segoe UI" w:hAnsi="Segoe UI" w:cs="Segoe UI"/>
          <w:color w:val="0D0D0D"/>
        </w:rPr>
        <w:t>6</w:t>
      </w:r>
      <w:r w:rsidRPr="00BC57E1">
        <w:rPr>
          <w:rFonts w:ascii="Segoe UI" w:hAnsi="Segoe UI" w:cs="Segoe UI"/>
          <w:color w:val="0D0D0D"/>
        </w:rPr>
        <w:t>, realizou-se a</w:t>
      </w:r>
      <w:r w:rsidR="009542C5" w:rsidRPr="00BC57E1">
        <w:rPr>
          <w:rFonts w:ascii="Segoe UI" w:hAnsi="Segoe UI" w:cs="Segoe UI"/>
          <w:color w:val="0D0D0D"/>
        </w:rPr>
        <w:t xml:space="preserve"> </w:t>
      </w:r>
      <w:r w:rsidR="00A7043F">
        <w:rPr>
          <w:rFonts w:ascii="Segoe UI" w:hAnsi="Segoe UI" w:cs="Segoe UI"/>
          <w:color w:val="0D0D0D"/>
        </w:rPr>
        <w:t>1</w:t>
      </w:r>
      <w:r w:rsidR="007B4A96">
        <w:rPr>
          <w:rFonts w:ascii="Segoe UI" w:hAnsi="Segoe UI" w:cs="Segoe UI"/>
          <w:color w:val="0D0D0D"/>
        </w:rPr>
        <w:t>1</w:t>
      </w:r>
      <w:r w:rsidR="0015232A" w:rsidRPr="00BC57E1">
        <w:rPr>
          <w:rFonts w:ascii="Segoe UI" w:hAnsi="Segoe UI" w:cs="Segoe UI"/>
          <w:color w:val="0D0D0D"/>
        </w:rPr>
        <w:t>.</w:t>
      </w:r>
      <w:r w:rsidRPr="00BC57E1">
        <w:rPr>
          <w:rFonts w:ascii="Segoe UI" w:hAnsi="Segoe UI" w:cs="Segoe UI"/>
          <w:color w:val="0D0D0D"/>
        </w:rPr>
        <w:t>ª Sessão Ordinária da Câmara Municipal de Urânia, no Plenário “Antônio Luiz Cintra”, do Legislativo Municipal. Presidida pel</w:t>
      </w:r>
      <w:r w:rsidR="00C95A9C" w:rsidRPr="00BC57E1">
        <w:rPr>
          <w:rFonts w:ascii="Segoe UI" w:hAnsi="Segoe UI" w:cs="Segoe UI"/>
          <w:color w:val="0D0D0D"/>
        </w:rPr>
        <w:t>o</w:t>
      </w:r>
      <w:r w:rsidRPr="00BC57E1">
        <w:rPr>
          <w:rFonts w:ascii="Segoe UI" w:hAnsi="Segoe UI" w:cs="Segoe UI"/>
          <w:color w:val="0D0D0D"/>
        </w:rPr>
        <w:t xml:space="preserve"> </w:t>
      </w:r>
      <w:r w:rsidR="000F0542" w:rsidRPr="00BC57E1">
        <w:rPr>
          <w:rFonts w:ascii="Segoe UI" w:hAnsi="Segoe UI" w:cs="Segoe UI"/>
          <w:color w:val="0D0D0D"/>
        </w:rPr>
        <w:t>Vereador</w:t>
      </w:r>
      <w:r w:rsidR="00C95A9C" w:rsidRPr="00BC57E1">
        <w:rPr>
          <w:rFonts w:ascii="Segoe UI" w:hAnsi="Segoe UI" w:cs="Segoe UI"/>
          <w:color w:val="0D0D0D"/>
        </w:rPr>
        <w:t xml:space="preserve"> David Rodrigues Meneses </w:t>
      </w:r>
      <w:r w:rsidRPr="00BC57E1">
        <w:rPr>
          <w:rFonts w:ascii="Segoe UI" w:hAnsi="Segoe UI" w:cs="Segoe UI"/>
          <w:color w:val="0D0D0D"/>
        </w:rPr>
        <w:t>e secretariada pel</w:t>
      </w:r>
      <w:r w:rsidR="00C95A9C" w:rsidRPr="00BC57E1">
        <w:rPr>
          <w:rFonts w:ascii="Segoe UI" w:hAnsi="Segoe UI" w:cs="Segoe UI"/>
          <w:color w:val="0D0D0D"/>
        </w:rPr>
        <w:t>a</w:t>
      </w:r>
      <w:r w:rsidRPr="00BC57E1">
        <w:rPr>
          <w:rFonts w:ascii="Segoe UI" w:hAnsi="Segoe UI" w:cs="Segoe UI"/>
          <w:color w:val="0D0D0D"/>
        </w:rPr>
        <w:t xml:space="preserve"> </w:t>
      </w:r>
      <w:r w:rsidR="000F0542" w:rsidRPr="00BC57E1">
        <w:rPr>
          <w:rFonts w:ascii="Segoe UI" w:hAnsi="Segoe UI" w:cs="Segoe UI"/>
          <w:color w:val="0D0D0D"/>
        </w:rPr>
        <w:t>Vereadora</w:t>
      </w:r>
      <w:r w:rsidR="00C95A9C" w:rsidRPr="00BC57E1">
        <w:rPr>
          <w:rFonts w:ascii="Segoe UI" w:hAnsi="Segoe UI" w:cs="Segoe UI"/>
          <w:color w:val="0D0D0D"/>
        </w:rPr>
        <w:t xml:space="preserve"> Katia Cristina Siebra</w:t>
      </w:r>
      <w:r w:rsidRPr="00BC57E1">
        <w:rPr>
          <w:rFonts w:ascii="Segoe UI" w:hAnsi="Segoe UI" w:cs="Segoe UI"/>
          <w:color w:val="0D0D0D"/>
        </w:rPr>
        <w:t xml:space="preserve">, estiveram presentes os seguintes </w:t>
      </w:r>
      <w:r w:rsidR="000F0542" w:rsidRPr="00BC57E1">
        <w:rPr>
          <w:rFonts w:ascii="Segoe UI" w:hAnsi="Segoe UI" w:cs="Segoe UI"/>
          <w:color w:val="0D0D0D"/>
        </w:rPr>
        <w:t>Vereador</w:t>
      </w:r>
      <w:r w:rsidRPr="00BC57E1">
        <w:rPr>
          <w:rFonts w:ascii="Segoe UI" w:hAnsi="Segoe UI" w:cs="Segoe UI"/>
          <w:color w:val="0D0D0D"/>
        </w:rPr>
        <w:t>es:</w:t>
      </w:r>
      <w:r w:rsidR="00C95A9C" w:rsidRPr="00BC57E1">
        <w:rPr>
          <w:rFonts w:ascii="Segoe UI" w:hAnsi="Segoe UI" w:cs="Segoe UI"/>
          <w:color w:val="0D0D0D"/>
        </w:rPr>
        <w:t xml:space="preserve"> Anderson Chapichi,</w:t>
      </w:r>
      <w:r w:rsidR="002B4635" w:rsidRPr="00BC57E1">
        <w:rPr>
          <w:rFonts w:ascii="Segoe UI" w:hAnsi="Segoe UI" w:cs="Segoe UI"/>
          <w:color w:val="0D0D0D"/>
        </w:rPr>
        <w:t xml:space="preserve"> </w:t>
      </w:r>
      <w:r w:rsidR="00C95A9C" w:rsidRPr="00BC57E1">
        <w:rPr>
          <w:rFonts w:ascii="Segoe UI" w:hAnsi="Segoe UI" w:cs="Segoe UI"/>
          <w:color w:val="0D0D0D"/>
        </w:rPr>
        <w:t>Everton Rodrigues da Silva, Jaelson Roques, João Jovino Batista,</w:t>
      </w:r>
      <w:r w:rsidR="002B4635" w:rsidRPr="00BC57E1">
        <w:rPr>
          <w:rFonts w:ascii="Segoe UI" w:hAnsi="Segoe UI" w:cs="Segoe UI"/>
          <w:color w:val="0D0D0D"/>
        </w:rPr>
        <w:t xml:space="preserve"> </w:t>
      </w:r>
      <w:r w:rsidR="00C95A9C" w:rsidRPr="00BC57E1">
        <w:rPr>
          <w:rFonts w:ascii="Segoe UI" w:hAnsi="Segoe UI" w:cs="Segoe UI"/>
          <w:color w:val="0D0D0D"/>
        </w:rPr>
        <w:t xml:space="preserve">Roberto Toshio Mimura, Rodrigo Luiz de Oliveira Mota e Wederson Henrique do Livramento Silva. </w:t>
      </w:r>
      <w:r w:rsidRPr="00BC57E1">
        <w:rPr>
          <w:rFonts w:ascii="Segoe UI" w:hAnsi="Segoe UI" w:cs="Segoe UI"/>
          <w:color w:val="0D0D0D"/>
        </w:rPr>
        <w:t xml:space="preserve">No Expediente e na Ordem do Dia foram apresentadas, discutidas e votadas as seguintes matérias: </w:t>
      </w:r>
      <w:r w:rsidRPr="00BC57E1">
        <w:rPr>
          <w:rFonts w:ascii="Segoe UI Emoji" w:hAnsi="Segoe UI Emoji" w:cs="Segoe UI Emoji"/>
          <w:color w:val="0D0D0D"/>
        </w:rPr>
        <w:t>📝</w:t>
      </w:r>
    </w:p>
    <w:p w14:paraId="307E2D5D" w14:textId="20E11D1B" w:rsidR="0002354D" w:rsidRDefault="00A76689" w:rsidP="006D6BA1">
      <w:pPr>
        <w:pStyle w:val="NormalWeb"/>
        <w:shd w:val="clear" w:color="auto" w:fill="FFFFFF"/>
        <w:spacing w:before="300" w:beforeAutospacing="0" w:after="300" w:afterAutospacing="0"/>
        <w:jc w:val="both"/>
        <w:rPr>
          <w:rFonts w:ascii="Segoe UI" w:hAnsi="Segoe UI" w:cs="Segoe UI"/>
          <w:b/>
          <w:bCs/>
          <w:color w:val="0D0D0D"/>
          <w:u w:val="single"/>
        </w:rPr>
      </w:pPr>
      <w:r w:rsidRPr="00BC57E1">
        <w:rPr>
          <w:rFonts w:ascii="Segoe UI" w:hAnsi="Segoe UI" w:cs="Segoe UI"/>
          <w:b/>
          <w:bCs/>
          <w:color w:val="0D0D0D"/>
          <w:u w:val="single"/>
        </w:rPr>
        <w:t>EXPEDIENTE</w:t>
      </w:r>
    </w:p>
    <w:p w14:paraId="13AFBEAF" w14:textId="6038DE59" w:rsidR="000E7BF2" w:rsidRPr="00E905CA" w:rsidRDefault="000E7BF2" w:rsidP="000E7BF2">
      <w:pPr>
        <w:pStyle w:val="NormalWeb"/>
        <w:shd w:val="clear" w:color="auto" w:fill="FFFFFF"/>
        <w:spacing w:before="300" w:after="300"/>
        <w:jc w:val="both"/>
        <w:rPr>
          <w:rFonts w:ascii="Segoe UI" w:hAnsi="Segoe UI" w:cs="Segoe UI"/>
          <w:b/>
          <w:bCs/>
        </w:rPr>
      </w:pPr>
      <w:r w:rsidRPr="00E905CA">
        <w:rPr>
          <w:rFonts w:ascii="Segoe UI" w:hAnsi="Segoe UI" w:cs="Segoe UI"/>
          <w:b/>
          <w:bCs/>
        </w:rPr>
        <w:t>REQUERIMENTO</w:t>
      </w:r>
      <w:r w:rsidR="00885D88">
        <w:rPr>
          <w:rFonts w:ascii="Segoe UI" w:hAnsi="Segoe UI" w:cs="Segoe UI"/>
          <w:b/>
          <w:bCs/>
        </w:rPr>
        <w:t xml:space="preserve">S ESPECIAIS </w:t>
      </w:r>
      <w:r w:rsidR="009A3283">
        <w:rPr>
          <w:rFonts w:ascii="Segoe UI" w:hAnsi="Segoe UI" w:cs="Segoe UI"/>
          <w:b/>
          <w:bCs/>
        </w:rPr>
        <w:t xml:space="preserve">EM REGIME </w:t>
      </w:r>
      <w:r w:rsidR="00885D88">
        <w:rPr>
          <w:rFonts w:ascii="Segoe UI" w:hAnsi="Segoe UI" w:cs="Segoe UI"/>
          <w:b/>
          <w:bCs/>
        </w:rPr>
        <w:t>DE URGÊNCIA</w:t>
      </w:r>
      <w:r w:rsidR="009A3283">
        <w:rPr>
          <w:rFonts w:ascii="Segoe UI" w:hAnsi="Segoe UI" w:cs="Segoe UI"/>
          <w:b/>
          <w:bCs/>
        </w:rPr>
        <w:t xml:space="preserve"> DO LEGISLATIVO</w:t>
      </w:r>
      <w:r w:rsidRPr="00E905CA">
        <w:rPr>
          <w:rFonts w:ascii="Segoe UI" w:hAnsi="Segoe UI" w:cs="Segoe UI"/>
          <w:b/>
          <w:bCs/>
        </w:rPr>
        <w:t>:</w:t>
      </w:r>
    </w:p>
    <w:p w14:paraId="7B22EC79" w14:textId="204B90C7" w:rsidR="00E7270F" w:rsidRDefault="000E7BF2" w:rsidP="006D6BA1">
      <w:pPr>
        <w:pStyle w:val="NormalWeb"/>
        <w:shd w:val="clear" w:color="auto" w:fill="FFFFFF"/>
        <w:spacing w:before="300" w:beforeAutospacing="0" w:after="300" w:afterAutospacing="0"/>
        <w:jc w:val="both"/>
        <w:rPr>
          <w:rFonts w:ascii="Segoe UI" w:hAnsi="Segoe UI" w:cs="Segoe UI"/>
        </w:rPr>
      </w:pPr>
      <w:r w:rsidRPr="000E7BF2">
        <w:rPr>
          <w:rFonts w:ascii="Segoe UI" w:hAnsi="Segoe UI" w:cs="Segoe UI"/>
        </w:rPr>
        <w:t>• Requerimento n.º 0</w:t>
      </w:r>
      <w:r w:rsidR="00E7270F">
        <w:rPr>
          <w:rFonts w:ascii="Segoe UI" w:hAnsi="Segoe UI" w:cs="Segoe UI"/>
        </w:rPr>
        <w:t>67</w:t>
      </w:r>
      <w:r w:rsidRPr="000E7BF2">
        <w:rPr>
          <w:rFonts w:ascii="Segoe UI" w:hAnsi="Segoe UI" w:cs="Segoe UI"/>
        </w:rPr>
        <w:t>/2026, de autoria d</w:t>
      </w:r>
      <w:r w:rsidR="00E7270F">
        <w:rPr>
          <w:rFonts w:ascii="Segoe UI" w:hAnsi="Segoe UI" w:cs="Segoe UI"/>
        </w:rPr>
        <w:t xml:space="preserve">a Mesa Diretora da Câmara Municipal de </w:t>
      </w:r>
      <w:r w:rsidR="008B664F">
        <w:rPr>
          <w:rFonts w:ascii="Segoe UI" w:hAnsi="Segoe UI" w:cs="Segoe UI"/>
        </w:rPr>
        <w:t>Urânia, requerer</w:t>
      </w:r>
      <w:r w:rsidR="00E7270F">
        <w:rPr>
          <w:rFonts w:ascii="Segoe UI" w:hAnsi="Segoe UI" w:cs="Segoe UI"/>
        </w:rPr>
        <w:t xml:space="preserve"> a </w:t>
      </w:r>
      <w:r w:rsidR="00E7270F" w:rsidRPr="00E7270F">
        <w:rPr>
          <w:rFonts w:ascii="Segoe UI" w:hAnsi="Segoe UI" w:cs="Segoe UI"/>
        </w:rPr>
        <w:t>concessão de REGIME DE TRAMITAÇÃO EM URGÊNCIA ESPECIAL à Proposta de Emenda à Lei Orgânica n</w:t>
      </w:r>
      <w:r w:rsidR="00E7270F">
        <w:rPr>
          <w:rFonts w:ascii="Segoe UI" w:hAnsi="Segoe UI" w:cs="Segoe UI"/>
        </w:rPr>
        <w:t>.</w:t>
      </w:r>
      <w:r w:rsidR="00E7270F" w:rsidRPr="00E7270F">
        <w:rPr>
          <w:rFonts w:ascii="Segoe UI" w:hAnsi="Segoe UI" w:cs="Segoe UI"/>
        </w:rPr>
        <w:t>º 002/2026, de 27 de julho de 2026, de autoria da Mesa Diretora deste Legislativo</w:t>
      </w:r>
      <w:r w:rsidR="00E7270F">
        <w:rPr>
          <w:rFonts w:ascii="Segoe UI" w:hAnsi="Segoe UI" w:cs="Segoe UI"/>
        </w:rPr>
        <w:t>;</w:t>
      </w:r>
    </w:p>
    <w:p w14:paraId="2B2ED115" w14:textId="14960DB0" w:rsidR="00E7270F" w:rsidRDefault="00E7270F" w:rsidP="00E7270F">
      <w:pPr>
        <w:pStyle w:val="NormalWeb"/>
        <w:shd w:val="clear" w:color="auto" w:fill="FFFFFF"/>
        <w:spacing w:before="300" w:beforeAutospacing="0" w:after="300" w:afterAutospacing="0"/>
        <w:jc w:val="both"/>
        <w:rPr>
          <w:rFonts w:ascii="Segoe UI" w:hAnsi="Segoe UI" w:cs="Segoe UI"/>
        </w:rPr>
      </w:pPr>
      <w:r w:rsidRPr="000E7BF2">
        <w:rPr>
          <w:rFonts w:ascii="Segoe UI" w:hAnsi="Segoe UI" w:cs="Segoe UI"/>
        </w:rPr>
        <w:t>• Requerimento n.º 0</w:t>
      </w:r>
      <w:r>
        <w:rPr>
          <w:rFonts w:ascii="Segoe UI" w:hAnsi="Segoe UI" w:cs="Segoe UI"/>
        </w:rPr>
        <w:t>68</w:t>
      </w:r>
      <w:r w:rsidRPr="000E7BF2">
        <w:rPr>
          <w:rFonts w:ascii="Segoe UI" w:hAnsi="Segoe UI" w:cs="Segoe UI"/>
        </w:rPr>
        <w:t>/2026, de autoria d</w:t>
      </w:r>
      <w:r>
        <w:rPr>
          <w:rFonts w:ascii="Segoe UI" w:hAnsi="Segoe UI" w:cs="Segoe UI"/>
        </w:rPr>
        <w:t xml:space="preserve">a Mesa Diretora da Câmara Municipal de </w:t>
      </w:r>
      <w:r w:rsidR="008B664F">
        <w:rPr>
          <w:rFonts w:ascii="Segoe UI" w:hAnsi="Segoe UI" w:cs="Segoe UI"/>
        </w:rPr>
        <w:t>Urânia, requerer</w:t>
      </w:r>
      <w:r>
        <w:rPr>
          <w:rFonts w:ascii="Segoe UI" w:hAnsi="Segoe UI" w:cs="Segoe UI"/>
        </w:rPr>
        <w:t xml:space="preserve"> </w:t>
      </w:r>
      <w:r w:rsidRPr="00E7270F">
        <w:rPr>
          <w:rFonts w:ascii="Segoe UI" w:hAnsi="Segoe UI" w:cs="Segoe UI"/>
        </w:rPr>
        <w:t>a concessão de REGIME DE TRAMITAÇÃO EM URGÊNCIA ESPECIAL o Projeto de Lei nº 040/2026, de 28 de julho de 2026, de autoria do Executivo, que dispõe sobre a cessão de uso de veículo público municipal à Associação Amigos dos Animais do Município de Urânia-SP</w:t>
      </w:r>
      <w:r>
        <w:rPr>
          <w:rFonts w:ascii="Segoe UI" w:hAnsi="Segoe UI" w:cs="Segoe UI"/>
        </w:rPr>
        <w:t>.</w:t>
      </w:r>
    </w:p>
    <w:p w14:paraId="256DBDC3" w14:textId="68977D10" w:rsidR="00A500F5" w:rsidRPr="004D7552" w:rsidRDefault="00A500F5" w:rsidP="00A500F5">
      <w:pPr>
        <w:pStyle w:val="NormalWeb"/>
        <w:shd w:val="clear" w:color="auto" w:fill="FFFFFF"/>
        <w:spacing w:before="300" w:beforeAutospacing="0" w:after="300" w:afterAutospacing="0"/>
        <w:jc w:val="both"/>
        <w:rPr>
          <w:rFonts w:ascii="Segoe UI" w:hAnsi="Segoe UI" w:cs="Segoe UI"/>
          <w:b/>
          <w:bCs/>
          <w:color w:val="0D0D0D"/>
        </w:rPr>
      </w:pPr>
      <w:r w:rsidRPr="004D7552">
        <w:rPr>
          <w:rFonts w:ascii="Segoe UI" w:hAnsi="Segoe UI" w:cs="Segoe UI"/>
          <w:b/>
          <w:bCs/>
          <w:color w:val="0D0D0D"/>
        </w:rPr>
        <w:t>INDICAÇ</w:t>
      </w:r>
      <w:r w:rsidR="00664BFB">
        <w:rPr>
          <w:rFonts w:ascii="Segoe UI" w:hAnsi="Segoe UI" w:cs="Segoe UI"/>
          <w:b/>
          <w:bCs/>
          <w:color w:val="0D0D0D"/>
        </w:rPr>
        <w:t>ÕES</w:t>
      </w:r>
      <w:r w:rsidRPr="004D7552">
        <w:rPr>
          <w:rFonts w:ascii="Segoe UI" w:hAnsi="Segoe UI" w:cs="Segoe UI"/>
          <w:b/>
          <w:bCs/>
          <w:color w:val="0D0D0D"/>
        </w:rPr>
        <w:t xml:space="preserve"> ENCAMINHADA</w:t>
      </w:r>
      <w:r w:rsidR="00664BFB">
        <w:rPr>
          <w:rFonts w:ascii="Segoe UI" w:hAnsi="Segoe UI" w:cs="Segoe UI"/>
          <w:b/>
          <w:bCs/>
          <w:color w:val="0D0D0D"/>
        </w:rPr>
        <w:t>S</w:t>
      </w:r>
      <w:r w:rsidRPr="004D7552">
        <w:rPr>
          <w:rFonts w:ascii="Segoe UI" w:hAnsi="Segoe UI" w:cs="Segoe UI"/>
          <w:b/>
          <w:bCs/>
          <w:color w:val="0D0D0D"/>
        </w:rPr>
        <w:t xml:space="preserve"> AO SENHOR PREFEITO MUNICIPAL, APARECIDO FAZZIO, PARA AS DEVIDAS PROVIDÊNCIAS:</w:t>
      </w:r>
    </w:p>
    <w:p w14:paraId="1DF43545" w14:textId="53C97A2A" w:rsidR="0060447F" w:rsidRDefault="0060447F" w:rsidP="00C340C3">
      <w:pPr>
        <w:pStyle w:val="NormalWeb"/>
        <w:shd w:val="clear" w:color="auto" w:fill="FFFFFF"/>
        <w:spacing w:before="300" w:after="300"/>
        <w:jc w:val="both"/>
        <w:rPr>
          <w:rFonts w:ascii="Segoe UI" w:hAnsi="Segoe UI" w:cs="Segoe UI"/>
        </w:rPr>
      </w:pPr>
      <w:r w:rsidRPr="000B7F63">
        <w:rPr>
          <w:rFonts w:ascii="Segoe UI" w:hAnsi="Segoe UI" w:cs="Segoe UI"/>
          <w:color w:val="0D0D0D"/>
        </w:rPr>
        <w:t>• Indicação n.º 4</w:t>
      </w:r>
      <w:r w:rsidR="003A6CB7">
        <w:rPr>
          <w:rFonts w:ascii="Segoe UI" w:hAnsi="Segoe UI" w:cs="Segoe UI"/>
          <w:color w:val="0D0D0D"/>
        </w:rPr>
        <w:t>4</w:t>
      </w:r>
      <w:r w:rsidRPr="000B7F63">
        <w:rPr>
          <w:rFonts w:ascii="Segoe UI" w:hAnsi="Segoe UI" w:cs="Segoe UI"/>
          <w:color w:val="0D0D0D"/>
        </w:rPr>
        <w:t xml:space="preserve">/2026, </w:t>
      </w:r>
      <w:r w:rsidRPr="000B7F63">
        <w:rPr>
          <w:rFonts w:ascii="Segoe UI" w:hAnsi="Segoe UI" w:cs="Segoe UI"/>
        </w:rPr>
        <w:t xml:space="preserve">datada </w:t>
      </w:r>
      <w:r w:rsidR="000B7F63" w:rsidRPr="000B7F63">
        <w:rPr>
          <w:rFonts w:ascii="Segoe UI" w:hAnsi="Segoe UI" w:cs="Segoe UI"/>
        </w:rPr>
        <w:t>1</w:t>
      </w:r>
      <w:r w:rsidR="003A6CB7">
        <w:rPr>
          <w:rFonts w:ascii="Segoe UI" w:hAnsi="Segoe UI" w:cs="Segoe UI"/>
        </w:rPr>
        <w:t>3</w:t>
      </w:r>
      <w:r w:rsidRPr="000B7F63">
        <w:rPr>
          <w:rFonts w:ascii="Segoe UI" w:hAnsi="Segoe UI" w:cs="Segoe UI"/>
        </w:rPr>
        <w:t>/0</w:t>
      </w:r>
      <w:r w:rsidR="003A6CB7">
        <w:rPr>
          <w:rFonts w:ascii="Segoe UI" w:hAnsi="Segoe UI" w:cs="Segoe UI"/>
        </w:rPr>
        <w:t>7</w:t>
      </w:r>
      <w:r w:rsidRPr="000B7F63">
        <w:rPr>
          <w:rFonts w:ascii="Segoe UI" w:hAnsi="Segoe UI" w:cs="Segoe UI"/>
        </w:rPr>
        <w:t>/2026, de autoria do Vereador</w:t>
      </w:r>
      <w:r w:rsidR="003A6CB7">
        <w:rPr>
          <w:rFonts w:ascii="Segoe UI" w:hAnsi="Segoe UI" w:cs="Segoe UI"/>
        </w:rPr>
        <w:t xml:space="preserve"> Everton Rodrigues da Silva</w:t>
      </w:r>
      <w:r w:rsidRPr="000B7F63">
        <w:rPr>
          <w:rFonts w:ascii="Segoe UI" w:hAnsi="Segoe UI" w:cs="Segoe UI"/>
        </w:rPr>
        <w:t>, e assinada pelos Senhores Vereadores, solicitando ao Senhor Prefeito Municipal, Aparecido Fazzio, que</w:t>
      </w:r>
      <w:r w:rsidR="003A6CB7" w:rsidRPr="003A6CB7">
        <w:rPr>
          <w:rFonts w:ascii="Arial Narrow" w:hAnsi="Arial Narrow"/>
          <w:b/>
          <w:bCs/>
        </w:rPr>
        <w:t xml:space="preserve"> </w:t>
      </w:r>
      <w:r w:rsidR="003A6CB7">
        <w:rPr>
          <w:rFonts w:ascii="Segoe UI" w:hAnsi="Segoe UI" w:cs="Segoe UI"/>
        </w:rPr>
        <w:t>a</w:t>
      </w:r>
      <w:r w:rsidR="003A6CB7" w:rsidRPr="003A6CB7">
        <w:rPr>
          <w:rFonts w:ascii="Segoe UI" w:hAnsi="Segoe UI" w:cs="Segoe UI"/>
        </w:rPr>
        <w:t xml:space="preserve"> instalação de um quebra-molas (redutor de velocidade) na Rua Esperança, em frente ao portão de saída dos alunos da Escola Estadual José Teixeira do Amaral</w:t>
      </w:r>
      <w:r w:rsidR="003A6CB7">
        <w:rPr>
          <w:rFonts w:ascii="Segoe UI" w:hAnsi="Segoe UI" w:cs="Segoe UI"/>
        </w:rPr>
        <w:t>;</w:t>
      </w:r>
    </w:p>
    <w:p w14:paraId="49B056BE" w14:textId="26DDED7E" w:rsidR="003A6CB7" w:rsidRDefault="003A6CB7" w:rsidP="003A6CB7">
      <w:pPr>
        <w:pStyle w:val="NormalWeb"/>
        <w:shd w:val="clear" w:color="auto" w:fill="FFFFFF"/>
        <w:spacing w:before="300" w:after="300"/>
        <w:jc w:val="both"/>
        <w:rPr>
          <w:rFonts w:ascii="Segoe UI" w:hAnsi="Segoe UI" w:cs="Segoe UI"/>
        </w:rPr>
      </w:pPr>
      <w:r w:rsidRPr="000B7F63">
        <w:rPr>
          <w:rFonts w:ascii="Segoe UI" w:hAnsi="Segoe UI" w:cs="Segoe UI"/>
          <w:color w:val="0D0D0D"/>
        </w:rPr>
        <w:t>• Indicação n.º 4</w:t>
      </w:r>
      <w:r w:rsidR="00664BFB">
        <w:rPr>
          <w:rFonts w:ascii="Segoe UI" w:hAnsi="Segoe UI" w:cs="Segoe UI"/>
          <w:color w:val="0D0D0D"/>
        </w:rPr>
        <w:t>6</w:t>
      </w:r>
      <w:r w:rsidRPr="000B7F63">
        <w:rPr>
          <w:rFonts w:ascii="Segoe UI" w:hAnsi="Segoe UI" w:cs="Segoe UI"/>
          <w:color w:val="0D0D0D"/>
        </w:rPr>
        <w:t xml:space="preserve">/2026, </w:t>
      </w:r>
      <w:r w:rsidRPr="000B7F63">
        <w:rPr>
          <w:rFonts w:ascii="Segoe UI" w:hAnsi="Segoe UI" w:cs="Segoe UI"/>
        </w:rPr>
        <w:t xml:space="preserve">datada </w:t>
      </w:r>
      <w:r>
        <w:rPr>
          <w:rFonts w:ascii="Segoe UI" w:hAnsi="Segoe UI" w:cs="Segoe UI"/>
        </w:rPr>
        <w:t>29</w:t>
      </w:r>
      <w:r w:rsidRPr="000B7F63">
        <w:rPr>
          <w:rFonts w:ascii="Segoe UI" w:hAnsi="Segoe UI" w:cs="Segoe UI"/>
        </w:rPr>
        <w:t>/0</w:t>
      </w:r>
      <w:r>
        <w:rPr>
          <w:rFonts w:ascii="Segoe UI" w:hAnsi="Segoe UI" w:cs="Segoe UI"/>
        </w:rPr>
        <w:t>7</w:t>
      </w:r>
      <w:r w:rsidRPr="000B7F63">
        <w:rPr>
          <w:rFonts w:ascii="Segoe UI" w:hAnsi="Segoe UI" w:cs="Segoe UI"/>
        </w:rPr>
        <w:t>/2026, de autoria do Vereador</w:t>
      </w:r>
      <w:r>
        <w:rPr>
          <w:rFonts w:ascii="Segoe UI" w:hAnsi="Segoe UI" w:cs="Segoe UI"/>
        </w:rPr>
        <w:t xml:space="preserve"> Jaelson Roques</w:t>
      </w:r>
      <w:r w:rsidRPr="000B7F63">
        <w:rPr>
          <w:rFonts w:ascii="Segoe UI" w:hAnsi="Segoe UI" w:cs="Segoe UI"/>
        </w:rPr>
        <w:t>, e assinada pelos Senhores Vereadores, solicitando ao Senhor Prefeito Municipal, Aparecido Fazzio, que</w:t>
      </w:r>
      <w:r w:rsidRPr="003A6CB7">
        <w:rPr>
          <w:rFonts w:ascii="Arial Narrow" w:hAnsi="Arial Narrow"/>
          <w:b/>
          <w:bCs/>
        </w:rPr>
        <w:t xml:space="preserve"> </w:t>
      </w:r>
      <w:r w:rsidR="00664BFB">
        <w:rPr>
          <w:rFonts w:ascii="Segoe UI" w:hAnsi="Segoe UI" w:cs="Segoe UI"/>
        </w:rPr>
        <w:t>sejam tomadas todas as providências necessárias para a s</w:t>
      </w:r>
      <w:r w:rsidRPr="003A6CB7">
        <w:rPr>
          <w:rFonts w:ascii="Segoe UI" w:hAnsi="Segoe UI" w:cs="Segoe UI"/>
        </w:rPr>
        <w:t>ubstituição ou reforma das lixeiras públicas já instaladas, em especial aquelas localizadas no centro da cidade,</w:t>
      </w:r>
      <w:r w:rsidR="00664BFB">
        <w:rPr>
          <w:rFonts w:ascii="Segoe UI" w:hAnsi="Segoe UI" w:cs="Segoe UI"/>
        </w:rPr>
        <w:t xml:space="preserve"> e a i</w:t>
      </w:r>
      <w:r w:rsidRPr="003A6CB7">
        <w:rPr>
          <w:rFonts w:ascii="Segoe UI" w:hAnsi="Segoe UI" w:cs="Segoe UI"/>
        </w:rPr>
        <w:t>nstalação de novas lixeiras específicas para cada tipo de resíduo (reciclável, orgânico, etc.) em diversos pontos da cidade</w:t>
      </w:r>
      <w:r w:rsidR="00664BFB">
        <w:rPr>
          <w:rFonts w:ascii="Segoe UI" w:hAnsi="Segoe UI" w:cs="Segoe UI"/>
        </w:rPr>
        <w:t>;</w:t>
      </w:r>
    </w:p>
    <w:p w14:paraId="7360906B" w14:textId="3D389531" w:rsidR="003A6CB7" w:rsidRDefault="00664BFB" w:rsidP="00C340C3">
      <w:pPr>
        <w:pStyle w:val="NormalWeb"/>
        <w:shd w:val="clear" w:color="auto" w:fill="FFFFFF"/>
        <w:spacing w:before="300" w:after="300"/>
        <w:jc w:val="both"/>
        <w:rPr>
          <w:rFonts w:ascii="Segoe UI" w:hAnsi="Segoe UI" w:cs="Segoe UI"/>
        </w:rPr>
      </w:pPr>
      <w:r w:rsidRPr="000B7F63">
        <w:rPr>
          <w:rFonts w:ascii="Segoe UI" w:hAnsi="Segoe UI" w:cs="Segoe UI"/>
          <w:color w:val="0D0D0D"/>
        </w:rPr>
        <w:lastRenderedPageBreak/>
        <w:t>• Indicação n.º 4</w:t>
      </w:r>
      <w:r>
        <w:rPr>
          <w:rFonts w:ascii="Segoe UI" w:hAnsi="Segoe UI" w:cs="Segoe UI"/>
          <w:color w:val="0D0D0D"/>
        </w:rPr>
        <w:t>7</w:t>
      </w:r>
      <w:r w:rsidRPr="000B7F63">
        <w:rPr>
          <w:rFonts w:ascii="Segoe UI" w:hAnsi="Segoe UI" w:cs="Segoe UI"/>
          <w:color w:val="0D0D0D"/>
        </w:rPr>
        <w:t xml:space="preserve">/2026, </w:t>
      </w:r>
      <w:r w:rsidRPr="000B7F63">
        <w:rPr>
          <w:rFonts w:ascii="Segoe UI" w:hAnsi="Segoe UI" w:cs="Segoe UI"/>
        </w:rPr>
        <w:t xml:space="preserve">datada </w:t>
      </w:r>
      <w:r>
        <w:rPr>
          <w:rFonts w:ascii="Segoe UI" w:hAnsi="Segoe UI" w:cs="Segoe UI"/>
        </w:rPr>
        <w:t>29</w:t>
      </w:r>
      <w:r w:rsidRPr="000B7F63">
        <w:rPr>
          <w:rFonts w:ascii="Segoe UI" w:hAnsi="Segoe UI" w:cs="Segoe UI"/>
        </w:rPr>
        <w:t>/0</w:t>
      </w:r>
      <w:r>
        <w:rPr>
          <w:rFonts w:ascii="Segoe UI" w:hAnsi="Segoe UI" w:cs="Segoe UI"/>
        </w:rPr>
        <w:t>7</w:t>
      </w:r>
      <w:r w:rsidRPr="000B7F63">
        <w:rPr>
          <w:rFonts w:ascii="Segoe UI" w:hAnsi="Segoe UI" w:cs="Segoe UI"/>
        </w:rPr>
        <w:t>/2026, de autoria do Vereador</w:t>
      </w:r>
      <w:r>
        <w:rPr>
          <w:rFonts w:ascii="Segoe UI" w:hAnsi="Segoe UI" w:cs="Segoe UI"/>
        </w:rPr>
        <w:t xml:space="preserve"> Jaelson Roques</w:t>
      </w:r>
      <w:r w:rsidRPr="000B7F63">
        <w:rPr>
          <w:rFonts w:ascii="Segoe UI" w:hAnsi="Segoe UI" w:cs="Segoe UI"/>
        </w:rPr>
        <w:t xml:space="preserve">, e assinada pelos Senhores Vereadores, solicitando ao Senhor Prefeito Municipal, Aparecido Fazzio, </w:t>
      </w:r>
      <w:r w:rsidRPr="00664BFB">
        <w:rPr>
          <w:rFonts w:ascii="Segoe UI" w:hAnsi="Segoe UI" w:cs="Segoe UI"/>
        </w:rPr>
        <w:t>que sejam tomadas todas as providências necessárias, junto ao setor competente da Prefeitura Municipal, visando</w:t>
      </w:r>
      <w:r>
        <w:rPr>
          <w:rFonts w:ascii="Segoe UI" w:hAnsi="Segoe UI" w:cs="Segoe UI"/>
        </w:rPr>
        <w:t xml:space="preserve"> a</w:t>
      </w:r>
      <w:r w:rsidRPr="00664BFB">
        <w:rPr>
          <w:rFonts w:ascii="Segoe UI" w:hAnsi="Segoe UI" w:cs="Segoe UI"/>
        </w:rPr>
        <w:t xml:space="preserve"> substituição ou o reparo imediato do poste de iluminação pública localizado na Cohab Ercílio Pereira, Rua Pará, próximo ao nº 3480, que se encontra com as luzes apagadas</w:t>
      </w:r>
      <w:r w:rsidR="006E49F8">
        <w:rPr>
          <w:rFonts w:ascii="Segoe UI" w:hAnsi="Segoe UI" w:cs="Segoe UI"/>
        </w:rPr>
        <w:t>;</w:t>
      </w:r>
    </w:p>
    <w:p w14:paraId="60933950" w14:textId="5F3A58A7" w:rsidR="00630D13" w:rsidRDefault="00630D13" w:rsidP="00C340C3">
      <w:pPr>
        <w:pStyle w:val="NormalWeb"/>
        <w:shd w:val="clear" w:color="auto" w:fill="FFFFFF"/>
        <w:spacing w:before="300" w:after="300"/>
        <w:jc w:val="both"/>
        <w:rPr>
          <w:rFonts w:ascii="Segoe UI" w:hAnsi="Segoe UI" w:cs="Segoe UI"/>
        </w:rPr>
      </w:pPr>
      <w:r w:rsidRPr="000B7F63">
        <w:rPr>
          <w:rFonts w:ascii="Segoe UI" w:hAnsi="Segoe UI" w:cs="Segoe UI"/>
          <w:color w:val="0D0D0D"/>
        </w:rPr>
        <w:t>• Indicação n.º 4</w:t>
      </w:r>
      <w:r>
        <w:rPr>
          <w:rFonts w:ascii="Segoe UI" w:hAnsi="Segoe UI" w:cs="Segoe UI"/>
          <w:color w:val="0D0D0D"/>
        </w:rPr>
        <w:t>8</w:t>
      </w:r>
      <w:r w:rsidRPr="000B7F63">
        <w:rPr>
          <w:rFonts w:ascii="Segoe UI" w:hAnsi="Segoe UI" w:cs="Segoe UI"/>
          <w:color w:val="0D0D0D"/>
        </w:rPr>
        <w:t xml:space="preserve">/2026, </w:t>
      </w:r>
      <w:r w:rsidRPr="000B7F63">
        <w:rPr>
          <w:rFonts w:ascii="Segoe UI" w:hAnsi="Segoe UI" w:cs="Segoe UI"/>
        </w:rPr>
        <w:t xml:space="preserve">datada </w:t>
      </w:r>
      <w:r w:rsidR="006E49F8">
        <w:rPr>
          <w:rFonts w:ascii="Segoe UI" w:hAnsi="Segoe UI" w:cs="Segoe UI"/>
        </w:rPr>
        <w:t>27</w:t>
      </w:r>
      <w:r w:rsidRPr="000B7F63">
        <w:rPr>
          <w:rFonts w:ascii="Segoe UI" w:hAnsi="Segoe UI" w:cs="Segoe UI"/>
        </w:rPr>
        <w:t>/0</w:t>
      </w:r>
      <w:r>
        <w:rPr>
          <w:rFonts w:ascii="Segoe UI" w:hAnsi="Segoe UI" w:cs="Segoe UI"/>
        </w:rPr>
        <w:t>7</w:t>
      </w:r>
      <w:r w:rsidRPr="000B7F63">
        <w:rPr>
          <w:rFonts w:ascii="Segoe UI" w:hAnsi="Segoe UI" w:cs="Segoe UI"/>
        </w:rPr>
        <w:t>/2026, de autoria do Vereador</w:t>
      </w:r>
      <w:r>
        <w:rPr>
          <w:rFonts w:ascii="Segoe UI" w:hAnsi="Segoe UI" w:cs="Segoe UI"/>
        </w:rPr>
        <w:t xml:space="preserve"> Everton Rodrigues da Silva</w:t>
      </w:r>
      <w:r w:rsidRPr="000B7F63">
        <w:rPr>
          <w:rFonts w:ascii="Segoe UI" w:hAnsi="Segoe UI" w:cs="Segoe UI"/>
        </w:rPr>
        <w:t xml:space="preserve">, e assinada pelos Senhores Vereadores, solicitando </w:t>
      </w:r>
      <w:r w:rsidR="006E49F8">
        <w:rPr>
          <w:rFonts w:ascii="Segoe UI" w:hAnsi="Segoe UI" w:cs="Segoe UI"/>
        </w:rPr>
        <w:t>a</w:t>
      </w:r>
      <w:r w:rsidR="006E49F8" w:rsidRPr="006E49F8">
        <w:rPr>
          <w:rFonts w:ascii="Segoe UI" w:hAnsi="Segoe UI" w:cs="Segoe UI"/>
        </w:rPr>
        <w:t xml:space="preserve"> reforma da pista de caminhada, com o devido recapeamento ou, se necessário, a realização de tapa-buracos, além da pintura da pista. Ressalta-se que esta pista é de grande fluxo de pessoas, utilizada diariamente não apenas por moradores que praticam caminhada e atividades físicas, mas também pelos funcionários da empresa Metalúrgica Alpha, que fazem uso constante do espaço.</w:t>
      </w:r>
    </w:p>
    <w:p w14:paraId="4FD62833" w14:textId="77777777" w:rsidR="00700D28" w:rsidRPr="00B2742C" w:rsidRDefault="00700D28" w:rsidP="00700D28">
      <w:pPr>
        <w:pStyle w:val="NormalWeb"/>
        <w:shd w:val="clear" w:color="auto" w:fill="FFFFFF"/>
        <w:spacing w:before="300" w:beforeAutospacing="0" w:after="300" w:afterAutospacing="0"/>
        <w:jc w:val="both"/>
        <w:rPr>
          <w:rFonts w:ascii="Segoe UI" w:hAnsi="Segoe UI" w:cs="Segoe UI"/>
          <w:b/>
          <w:bCs/>
        </w:rPr>
      </w:pPr>
      <w:r w:rsidRPr="00B2742C">
        <w:rPr>
          <w:rFonts w:ascii="Segoe UI" w:hAnsi="Segoe UI" w:cs="Segoe UI"/>
          <w:b/>
          <w:bCs/>
        </w:rPr>
        <w:t xml:space="preserve">BALANCETE MENSAL DO LEGISLATIVO, APRESENTADO AO PLENÁRIO: </w:t>
      </w:r>
    </w:p>
    <w:p w14:paraId="49878EB5" w14:textId="602C8DB1" w:rsidR="002D015A" w:rsidRDefault="00700D28" w:rsidP="00C340C3">
      <w:pPr>
        <w:pStyle w:val="NormalWeb"/>
        <w:shd w:val="clear" w:color="auto" w:fill="FFFFFF"/>
        <w:spacing w:before="300" w:beforeAutospacing="0" w:after="300" w:afterAutospacing="0"/>
        <w:jc w:val="both"/>
        <w:rPr>
          <w:rFonts w:ascii="Segoe UI" w:hAnsi="Segoe UI" w:cs="Segoe UI"/>
        </w:rPr>
      </w:pPr>
      <w:r w:rsidRPr="00B2742C">
        <w:rPr>
          <w:rFonts w:ascii="Segoe UI" w:hAnsi="Segoe UI" w:cs="Segoe UI"/>
        </w:rPr>
        <w:t xml:space="preserve">• Balancete da Receita e da Despesa da Câmara Municipal de Urânia, referente ao mês de </w:t>
      </w:r>
      <w:r>
        <w:rPr>
          <w:rFonts w:ascii="Segoe UI" w:hAnsi="Segoe UI" w:cs="Segoe UI"/>
        </w:rPr>
        <w:t>maio</w:t>
      </w:r>
      <w:r w:rsidRPr="00B2742C">
        <w:rPr>
          <w:rFonts w:ascii="Segoe UI" w:hAnsi="Segoe UI" w:cs="Segoe UI"/>
        </w:rPr>
        <w:t>/2026, que fica à disposição dos Senhores Vereadores e de toda a população na Secretaria Administrativa.</w:t>
      </w:r>
    </w:p>
    <w:p w14:paraId="4FE1F640" w14:textId="04C014C9" w:rsidR="002D0527" w:rsidRDefault="002D0527" w:rsidP="002D0527">
      <w:pPr>
        <w:pStyle w:val="NormalWeb"/>
        <w:shd w:val="clear" w:color="auto" w:fill="FFFFFF"/>
        <w:spacing w:before="300" w:beforeAutospacing="0" w:after="300" w:afterAutospacing="0"/>
        <w:jc w:val="both"/>
        <w:rPr>
          <w:rFonts w:ascii="Segoe UI" w:hAnsi="Segoe UI" w:cs="Segoe UI"/>
          <w:b/>
          <w:bCs/>
          <w:color w:val="0D0D0D"/>
          <w:u w:val="single"/>
        </w:rPr>
      </w:pPr>
      <w:r w:rsidRPr="00BC57E1">
        <w:rPr>
          <w:rFonts w:ascii="Segoe UI" w:hAnsi="Segoe UI" w:cs="Segoe UI"/>
          <w:b/>
          <w:bCs/>
          <w:color w:val="0D0D0D"/>
          <w:u w:val="single"/>
        </w:rPr>
        <w:t>ORDEM DO DIA</w:t>
      </w:r>
    </w:p>
    <w:p w14:paraId="49400563" w14:textId="77777777" w:rsidR="00627B30" w:rsidRPr="00671DA2" w:rsidRDefault="00627B30" w:rsidP="00627B30">
      <w:pPr>
        <w:pStyle w:val="NormalWeb"/>
        <w:shd w:val="clear" w:color="auto" w:fill="FFFFFF"/>
        <w:spacing w:before="300" w:beforeAutospacing="0" w:after="300" w:afterAutospacing="0"/>
        <w:jc w:val="both"/>
        <w:rPr>
          <w:rFonts w:ascii="Segoe UI" w:hAnsi="Segoe UI" w:cs="Segoe UI"/>
          <w:b/>
          <w:bCs/>
        </w:rPr>
      </w:pPr>
      <w:r w:rsidRPr="00671DA2">
        <w:rPr>
          <w:rFonts w:ascii="Segoe UI" w:hAnsi="Segoe UI" w:cs="Segoe UI"/>
          <w:b/>
          <w:bCs/>
        </w:rPr>
        <w:t xml:space="preserve">PROJETO DE LEI </w:t>
      </w:r>
      <w:r w:rsidRPr="00671DA2">
        <w:rPr>
          <w:rFonts w:ascii="Segoe UI" w:hAnsi="Segoe UI" w:cs="Segoe UI"/>
          <w:b/>
          <w:bCs/>
          <w:u w:val="single"/>
        </w:rPr>
        <w:t>APROVADO</w:t>
      </w:r>
      <w:r w:rsidRPr="00671DA2">
        <w:rPr>
          <w:rFonts w:ascii="Segoe UI" w:hAnsi="Segoe UI" w:cs="Segoe UI"/>
          <w:b/>
          <w:bCs/>
        </w:rPr>
        <w:t xml:space="preserve"> POR UNANIMIDADE EM PRIMEIRA E ÚNICA DISCUSSÃO E VOTAÇÃO, À SANÇÃO:</w:t>
      </w:r>
    </w:p>
    <w:p w14:paraId="50F1F318" w14:textId="4C4B9963" w:rsidR="006A7ACB" w:rsidRDefault="00627B30" w:rsidP="00700D28">
      <w:pPr>
        <w:spacing w:after="0"/>
        <w:ind w:left="0" w:firstLine="0"/>
        <w:jc w:val="both"/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</w:pPr>
      <w:bookmarkStart w:id="0" w:name="_Hlk226445121"/>
      <w:r w:rsidRPr="00700D28">
        <w:rPr>
          <w:rFonts w:ascii="Segoe UI" w:hAnsi="Segoe UI" w:cs="Segoe UI"/>
          <w:color w:val="0D0D0D"/>
        </w:rPr>
        <w:t xml:space="preserve">• </w:t>
      </w:r>
      <w:r w:rsidRPr="00700D28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Projeto de Lei n.º 0</w:t>
      </w:r>
      <w:r w:rsidR="00700D28" w:rsidRPr="00700D28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4</w:t>
      </w:r>
      <w:r w:rsidR="00D414E0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0</w:t>
      </w:r>
      <w:r w:rsidRPr="00700D28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/2026, de </w:t>
      </w:r>
      <w:r w:rsidR="00700D28" w:rsidRPr="00700D28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28</w:t>
      </w:r>
      <w:r w:rsidRPr="00700D28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/0</w:t>
      </w:r>
      <w:r w:rsidR="00700D28" w:rsidRPr="00700D28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7</w:t>
      </w:r>
      <w:r w:rsidRPr="00700D28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/2026, </w:t>
      </w:r>
      <w:bookmarkEnd w:id="0"/>
      <w:r w:rsidR="006A7ACB" w:rsidRPr="00700D28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de autoria do Executivo,</w:t>
      </w:r>
      <w:r w:rsidR="00700D28" w:rsidRPr="00700D28">
        <w:t xml:space="preserve"> </w:t>
      </w:r>
      <w:r w:rsidR="005925C1" w:rsidRPr="005925C1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que revoga a Lei Municipal nº 3.885, de 20 de maio de 2026, dispõe sobre a cessão de uso de veículo público municipal à Associação Amigos dos Animais do Município de Urânia-SP, estabelece as responsabilidades das partes e dá outras providências</w:t>
      </w:r>
      <w:r w:rsidR="005925C1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.</w:t>
      </w:r>
    </w:p>
    <w:p w14:paraId="0B4840C3" w14:textId="6DE92B7D" w:rsidR="00885D88" w:rsidRDefault="00885D88" w:rsidP="00700D28">
      <w:pPr>
        <w:spacing w:after="0"/>
        <w:ind w:left="0" w:firstLine="0"/>
        <w:jc w:val="both"/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</w:pPr>
    </w:p>
    <w:p w14:paraId="300898C0" w14:textId="77777777" w:rsidR="00885D88" w:rsidRPr="008D641F" w:rsidRDefault="00885D88" w:rsidP="00885D88">
      <w:pPr>
        <w:pStyle w:val="NormalWeb"/>
        <w:shd w:val="clear" w:color="auto" w:fill="FFFFFF"/>
        <w:spacing w:before="300" w:beforeAutospacing="0" w:after="300" w:afterAutospacing="0"/>
        <w:jc w:val="both"/>
        <w:rPr>
          <w:rFonts w:ascii="Segoe UI" w:hAnsi="Segoe UI" w:cs="Segoe UI"/>
          <w:color w:val="0D0D0D"/>
        </w:rPr>
      </w:pPr>
      <w:r w:rsidRPr="008D641F">
        <w:rPr>
          <w:rFonts w:ascii="Segoe UI" w:hAnsi="Segoe UI" w:cs="Segoe UI"/>
          <w:b/>
          <w:bCs/>
          <w:color w:val="0D0D0D"/>
        </w:rPr>
        <w:t>PRO</w:t>
      </w:r>
      <w:r>
        <w:rPr>
          <w:rFonts w:ascii="Segoe UI" w:hAnsi="Segoe UI" w:cs="Segoe UI"/>
          <w:b/>
          <w:bCs/>
          <w:color w:val="0D0D0D"/>
        </w:rPr>
        <w:t xml:space="preserve">POSTA DE EMENDA À LEI ORGÂNICA </w:t>
      </w:r>
      <w:r>
        <w:rPr>
          <w:rFonts w:ascii="Segoe UI" w:hAnsi="Segoe UI" w:cs="Segoe UI"/>
          <w:b/>
          <w:bCs/>
          <w:color w:val="0D0D0D"/>
          <w:u w:val="single"/>
        </w:rPr>
        <w:t>APROVADA</w:t>
      </w:r>
      <w:r>
        <w:rPr>
          <w:rFonts w:ascii="Segoe UI" w:hAnsi="Segoe UI" w:cs="Segoe UI"/>
          <w:b/>
          <w:bCs/>
          <w:color w:val="0D0D0D"/>
        </w:rPr>
        <w:t xml:space="preserve"> POR UNAMINADE EM PRIMEIRA </w:t>
      </w:r>
      <w:r w:rsidRPr="008D641F">
        <w:rPr>
          <w:rFonts w:ascii="Segoe UI" w:hAnsi="Segoe UI" w:cs="Segoe UI"/>
          <w:b/>
          <w:bCs/>
          <w:color w:val="0D0D0D"/>
        </w:rPr>
        <w:t xml:space="preserve">DISCUSSÃO E </w:t>
      </w:r>
      <w:r>
        <w:rPr>
          <w:rFonts w:ascii="Segoe UI" w:hAnsi="Segoe UI" w:cs="Segoe UI"/>
          <w:b/>
          <w:bCs/>
          <w:color w:val="0D0D0D"/>
        </w:rPr>
        <w:t xml:space="preserve">PRIMEIRA </w:t>
      </w:r>
      <w:r w:rsidRPr="008D641F">
        <w:rPr>
          <w:rFonts w:ascii="Segoe UI" w:hAnsi="Segoe UI" w:cs="Segoe UI"/>
          <w:b/>
          <w:bCs/>
          <w:color w:val="0D0D0D"/>
        </w:rPr>
        <w:t>VOTAÇÃO:</w:t>
      </w:r>
    </w:p>
    <w:p w14:paraId="54D8CED2" w14:textId="77777777" w:rsidR="00885D88" w:rsidRDefault="00885D88" w:rsidP="00885D88">
      <w:pPr>
        <w:pStyle w:val="NormalWeb"/>
        <w:shd w:val="clear" w:color="auto" w:fill="FFFFFF"/>
        <w:spacing w:before="300" w:beforeAutospacing="0" w:after="300" w:afterAutospacing="0"/>
        <w:jc w:val="both"/>
        <w:rPr>
          <w:rFonts w:ascii="Segoe UI" w:hAnsi="Segoe UI" w:cs="Segoe UI"/>
        </w:rPr>
      </w:pPr>
      <w:r w:rsidRPr="008D641F">
        <w:rPr>
          <w:rFonts w:ascii="Segoe UI" w:hAnsi="Segoe UI" w:cs="Segoe UI"/>
          <w:color w:val="0D0D0D"/>
        </w:rPr>
        <w:t>• Pro</w:t>
      </w:r>
      <w:r>
        <w:rPr>
          <w:rFonts w:ascii="Segoe UI" w:hAnsi="Segoe UI" w:cs="Segoe UI"/>
          <w:color w:val="0D0D0D"/>
        </w:rPr>
        <w:t>posta</w:t>
      </w:r>
      <w:r w:rsidRPr="008D641F">
        <w:rPr>
          <w:rFonts w:ascii="Segoe UI" w:hAnsi="Segoe UI" w:cs="Segoe UI"/>
          <w:color w:val="0D0D0D"/>
        </w:rPr>
        <w:t xml:space="preserve"> de </w:t>
      </w:r>
      <w:r>
        <w:rPr>
          <w:rFonts w:ascii="Segoe UI" w:hAnsi="Segoe UI" w:cs="Segoe UI"/>
          <w:color w:val="0D0D0D"/>
        </w:rPr>
        <w:t xml:space="preserve">Emenda à Lei Orgânica n.º 002/2026, </w:t>
      </w:r>
      <w:r w:rsidRPr="00700D28">
        <w:rPr>
          <w:rFonts w:ascii="Segoe UI" w:hAnsi="Segoe UI" w:cs="Segoe UI"/>
        </w:rPr>
        <w:t>de 2</w:t>
      </w:r>
      <w:r>
        <w:rPr>
          <w:rFonts w:ascii="Segoe UI" w:hAnsi="Segoe UI" w:cs="Segoe UI"/>
        </w:rPr>
        <w:t>8</w:t>
      </w:r>
      <w:r w:rsidRPr="00700D28">
        <w:rPr>
          <w:rFonts w:ascii="Segoe UI" w:hAnsi="Segoe UI" w:cs="Segoe UI"/>
        </w:rPr>
        <w:t>/0</w:t>
      </w:r>
      <w:r>
        <w:rPr>
          <w:rFonts w:ascii="Segoe UI" w:hAnsi="Segoe UI" w:cs="Segoe UI"/>
        </w:rPr>
        <w:t>7</w:t>
      </w:r>
      <w:r w:rsidRPr="00700D28">
        <w:rPr>
          <w:rFonts w:ascii="Segoe UI" w:hAnsi="Segoe UI" w:cs="Segoe UI"/>
        </w:rPr>
        <w:t xml:space="preserve">/2026, de autoria do </w:t>
      </w:r>
      <w:r>
        <w:rPr>
          <w:rFonts w:ascii="Segoe UI" w:hAnsi="Segoe UI" w:cs="Segoe UI"/>
        </w:rPr>
        <w:t>Legislat</w:t>
      </w:r>
      <w:r w:rsidRPr="00700D28">
        <w:rPr>
          <w:rFonts w:ascii="Segoe UI" w:hAnsi="Segoe UI" w:cs="Segoe UI"/>
        </w:rPr>
        <w:t xml:space="preserve">ivo, que </w:t>
      </w:r>
      <w:r w:rsidRPr="00F45EEF">
        <w:rPr>
          <w:rFonts w:ascii="Segoe UI" w:hAnsi="Segoe UI" w:cs="Segoe UI"/>
        </w:rPr>
        <w:t>altera o art. 7º e dá nova redação ao art. 143-A da Lei Orgânica do Município de Urânia, para adequar o regime das Emendas Individuais de execução obrigatória às exigências constitucionais de transparência e rastreabilidade</w:t>
      </w:r>
      <w:r>
        <w:rPr>
          <w:rFonts w:ascii="Segoe UI" w:hAnsi="Segoe UI" w:cs="Segoe UI"/>
        </w:rPr>
        <w:t>.</w:t>
      </w:r>
    </w:p>
    <w:p w14:paraId="761F11AA" w14:textId="3DACFDAC" w:rsidR="006A7ACB" w:rsidRPr="008D641F" w:rsidRDefault="006A7ACB" w:rsidP="006A7ACB">
      <w:pPr>
        <w:pStyle w:val="NormalWeb"/>
        <w:shd w:val="clear" w:color="auto" w:fill="FFFFFF"/>
        <w:spacing w:before="300" w:beforeAutospacing="0" w:after="300" w:afterAutospacing="0"/>
        <w:jc w:val="both"/>
        <w:rPr>
          <w:rFonts w:ascii="Segoe UI" w:hAnsi="Segoe UI" w:cs="Segoe UI"/>
          <w:color w:val="0D0D0D"/>
        </w:rPr>
      </w:pPr>
      <w:r w:rsidRPr="008D641F">
        <w:rPr>
          <w:rFonts w:ascii="Segoe UI" w:hAnsi="Segoe UI" w:cs="Segoe UI"/>
          <w:b/>
          <w:bCs/>
          <w:color w:val="0D0D0D"/>
        </w:rPr>
        <w:lastRenderedPageBreak/>
        <w:t xml:space="preserve">PROJETO DE LEI COMPLEMENTAR </w:t>
      </w:r>
      <w:r w:rsidRPr="008D641F">
        <w:rPr>
          <w:rFonts w:ascii="Segoe UI" w:hAnsi="Segoe UI" w:cs="Segoe UI"/>
          <w:b/>
          <w:bCs/>
          <w:color w:val="0D0D0D"/>
          <w:u w:val="single"/>
        </w:rPr>
        <w:t>APROVADO</w:t>
      </w:r>
      <w:r w:rsidRPr="008D641F">
        <w:rPr>
          <w:rFonts w:ascii="Segoe UI" w:hAnsi="Segoe UI" w:cs="Segoe UI"/>
          <w:b/>
          <w:bCs/>
          <w:color w:val="0D0D0D"/>
        </w:rPr>
        <w:t xml:space="preserve"> POR UNANIMIDADE EM </w:t>
      </w:r>
      <w:r w:rsidR="00700D28">
        <w:rPr>
          <w:rFonts w:ascii="Segoe UI" w:hAnsi="Segoe UI" w:cs="Segoe UI"/>
          <w:b/>
          <w:bCs/>
          <w:color w:val="0D0D0D"/>
        </w:rPr>
        <w:t xml:space="preserve">PRIMEIRA </w:t>
      </w:r>
      <w:r w:rsidRPr="008D641F">
        <w:rPr>
          <w:rFonts w:ascii="Segoe UI" w:hAnsi="Segoe UI" w:cs="Segoe UI"/>
          <w:b/>
          <w:bCs/>
          <w:color w:val="0D0D0D"/>
        </w:rPr>
        <w:t xml:space="preserve">DISCUSSÃO E </w:t>
      </w:r>
      <w:r w:rsidR="00700D28">
        <w:rPr>
          <w:rFonts w:ascii="Segoe UI" w:hAnsi="Segoe UI" w:cs="Segoe UI"/>
          <w:b/>
          <w:bCs/>
          <w:color w:val="0D0D0D"/>
        </w:rPr>
        <w:t xml:space="preserve">PRIMEIRA </w:t>
      </w:r>
      <w:r w:rsidRPr="008D641F">
        <w:rPr>
          <w:rFonts w:ascii="Segoe UI" w:hAnsi="Segoe UI" w:cs="Segoe UI"/>
          <w:b/>
          <w:bCs/>
          <w:color w:val="0D0D0D"/>
        </w:rPr>
        <w:t>VOTAÇÃO:</w:t>
      </w:r>
    </w:p>
    <w:p w14:paraId="3AD6C8AF" w14:textId="6CDB16D0" w:rsidR="00F45EEF" w:rsidRDefault="006A7ACB" w:rsidP="00F002F9">
      <w:pPr>
        <w:pStyle w:val="NormalWeb"/>
        <w:shd w:val="clear" w:color="auto" w:fill="FFFFFF"/>
        <w:spacing w:before="300" w:beforeAutospacing="0" w:after="300" w:afterAutospacing="0"/>
        <w:jc w:val="both"/>
        <w:rPr>
          <w:rFonts w:ascii="Segoe UI" w:hAnsi="Segoe UI" w:cs="Segoe UI"/>
        </w:rPr>
      </w:pPr>
      <w:r w:rsidRPr="008D641F">
        <w:rPr>
          <w:rFonts w:ascii="Segoe UI" w:hAnsi="Segoe UI" w:cs="Segoe UI"/>
          <w:color w:val="0D0D0D"/>
        </w:rPr>
        <w:t>• Projeto de Lei Complementar n.º 006/202</w:t>
      </w:r>
      <w:r>
        <w:rPr>
          <w:rFonts w:ascii="Segoe UI" w:hAnsi="Segoe UI" w:cs="Segoe UI"/>
          <w:color w:val="0D0D0D"/>
        </w:rPr>
        <w:t>6</w:t>
      </w:r>
      <w:r w:rsidRPr="008D641F">
        <w:rPr>
          <w:rFonts w:ascii="Segoe UI" w:hAnsi="Segoe UI" w:cs="Segoe UI"/>
          <w:color w:val="0D0D0D"/>
        </w:rPr>
        <w:t xml:space="preserve">, </w:t>
      </w:r>
      <w:r w:rsidRPr="008D641F">
        <w:rPr>
          <w:rFonts w:ascii="Segoe UI" w:hAnsi="Segoe UI" w:cs="Segoe UI"/>
        </w:rPr>
        <w:t>de 29/05/2026, de autoria do Executivo, que adequa os requisitos de investidura e as atribuições do cargo de provimento efetivo de Coordenador do CRAS, no âmbito do Município de Urânia, e dá outras providências</w:t>
      </w:r>
      <w:r w:rsidR="00885D88">
        <w:rPr>
          <w:rFonts w:ascii="Segoe UI" w:hAnsi="Segoe UI" w:cs="Segoe UI"/>
        </w:rPr>
        <w:t>.</w:t>
      </w:r>
    </w:p>
    <w:p w14:paraId="2C07093F" w14:textId="77777777" w:rsidR="00885D88" w:rsidRDefault="00885D88" w:rsidP="00F002F9">
      <w:pPr>
        <w:pStyle w:val="NormalWeb"/>
        <w:shd w:val="clear" w:color="auto" w:fill="FFFFFF"/>
        <w:spacing w:before="300" w:beforeAutospacing="0" w:after="300" w:afterAutospacing="0"/>
        <w:jc w:val="both"/>
        <w:rPr>
          <w:rFonts w:ascii="Segoe UI" w:hAnsi="Segoe UI" w:cs="Segoe UI"/>
          <w:b/>
          <w:bCs/>
          <w:color w:val="0D0D0D"/>
        </w:rPr>
      </w:pPr>
    </w:p>
    <w:p w14:paraId="25E44EE3" w14:textId="0FC4BDC7" w:rsidR="008F5A67" w:rsidRDefault="008F5A67" w:rsidP="008F5A67">
      <w:pPr>
        <w:ind w:left="0" w:right="-1" w:firstLine="0"/>
        <w:jc w:val="both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 xml:space="preserve">A PRÓXIMA SESSÃO ORDINÁRIA SERÁ NO DIA </w:t>
      </w:r>
      <w:r w:rsidR="006A7ACB">
        <w:rPr>
          <w:rFonts w:ascii="Segoe UI" w:hAnsi="Segoe UI" w:cs="Segoe UI"/>
          <w:b/>
          <w:sz w:val="24"/>
          <w:szCs w:val="24"/>
        </w:rPr>
        <w:t>17</w:t>
      </w:r>
      <w:r>
        <w:rPr>
          <w:rFonts w:ascii="Segoe UI" w:hAnsi="Segoe UI" w:cs="Segoe UI"/>
          <w:b/>
          <w:sz w:val="24"/>
          <w:szCs w:val="24"/>
        </w:rPr>
        <w:t xml:space="preserve"> DE AGOSTO, SEGUNDA-FEIRA, ÀS 19 HORAS. </w:t>
      </w:r>
      <w:r w:rsidRPr="00946E87">
        <w:rPr>
          <w:rFonts w:ascii="Segoe UI Emoji" w:hAnsi="Segoe UI Emoji" w:cs="Segoe UI Emoji"/>
          <w:b/>
          <w:color w:val="0D0D0D"/>
        </w:rPr>
        <w:t>🕖</w:t>
      </w:r>
    </w:p>
    <w:p w14:paraId="06B97ACF" w14:textId="0BED33AE" w:rsidR="00FD2A05" w:rsidRPr="00FD2A05" w:rsidRDefault="00FD2A05" w:rsidP="008F5A67">
      <w:pPr>
        <w:pStyle w:val="NormalWeb"/>
        <w:shd w:val="clear" w:color="auto" w:fill="FFFFFF"/>
        <w:spacing w:before="300" w:beforeAutospacing="0" w:after="300" w:afterAutospacing="0"/>
        <w:jc w:val="both"/>
      </w:pPr>
    </w:p>
    <w:sectPr w:rsidR="00FD2A05" w:rsidRPr="00FD2A05" w:rsidSect="00402F59">
      <w:pgSz w:w="11906" w:h="16838"/>
      <w:pgMar w:top="2268" w:right="1133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EC995A" w14:textId="77777777" w:rsidR="00FA00B6" w:rsidRDefault="00FA00B6" w:rsidP="00051AEE">
      <w:pPr>
        <w:spacing w:after="0"/>
      </w:pPr>
      <w:r>
        <w:separator/>
      </w:r>
    </w:p>
  </w:endnote>
  <w:endnote w:type="continuationSeparator" w:id="0">
    <w:p w14:paraId="3E49EE4C" w14:textId="77777777" w:rsidR="00FA00B6" w:rsidRDefault="00FA00B6" w:rsidP="00051AE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11909" w14:textId="77777777" w:rsidR="00FA00B6" w:rsidRDefault="00FA00B6" w:rsidP="00051AEE">
      <w:pPr>
        <w:spacing w:after="0"/>
      </w:pPr>
      <w:r>
        <w:separator/>
      </w:r>
    </w:p>
  </w:footnote>
  <w:footnote w:type="continuationSeparator" w:id="0">
    <w:p w14:paraId="7E7CBF54" w14:textId="77777777" w:rsidR="00FA00B6" w:rsidRDefault="00FA00B6" w:rsidP="00051AE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149FF"/>
    <w:multiLevelType w:val="hybridMultilevel"/>
    <w:tmpl w:val="101A23DE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181B63"/>
    <w:multiLevelType w:val="hybridMultilevel"/>
    <w:tmpl w:val="A72A7754"/>
    <w:lvl w:ilvl="0" w:tplc="1848D158">
      <w:start w:val="1"/>
      <w:numFmt w:val="bullet"/>
      <w:lvlText w:val=""/>
      <w:lvlJc w:val="left"/>
      <w:pPr>
        <w:ind w:left="1146" w:hanging="360"/>
      </w:pPr>
      <w:rPr>
        <w:rFonts w:ascii="Wingdings 3" w:hAnsi="Wingdings 3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3754B7A"/>
    <w:multiLevelType w:val="hybridMultilevel"/>
    <w:tmpl w:val="9CF2688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355689"/>
    <w:multiLevelType w:val="hybridMultilevel"/>
    <w:tmpl w:val="1CAC5542"/>
    <w:lvl w:ilvl="0" w:tplc="04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0B7F3CD7"/>
    <w:multiLevelType w:val="hybridMultilevel"/>
    <w:tmpl w:val="967C7C08"/>
    <w:lvl w:ilvl="0" w:tplc="0416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8B057C"/>
    <w:multiLevelType w:val="hybridMultilevel"/>
    <w:tmpl w:val="2AD248F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FE1C7A"/>
    <w:multiLevelType w:val="hybridMultilevel"/>
    <w:tmpl w:val="17E401F2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14CF77DE"/>
    <w:multiLevelType w:val="hybridMultilevel"/>
    <w:tmpl w:val="9DF2C15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61414E"/>
    <w:multiLevelType w:val="hybridMultilevel"/>
    <w:tmpl w:val="1BAE66F0"/>
    <w:lvl w:ilvl="0" w:tplc="1848D158">
      <w:start w:val="1"/>
      <w:numFmt w:val="bullet"/>
      <w:lvlText w:val=""/>
      <w:lvlJc w:val="left"/>
      <w:pPr>
        <w:ind w:left="786" w:hanging="360"/>
      </w:pPr>
      <w:rPr>
        <w:rFonts w:ascii="Wingdings 3" w:hAnsi="Wingdings 3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492F39"/>
    <w:multiLevelType w:val="hybridMultilevel"/>
    <w:tmpl w:val="9580D998"/>
    <w:lvl w:ilvl="0" w:tplc="1848D158">
      <w:start w:val="1"/>
      <w:numFmt w:val="bullet"/>
      <w:lvlText w:val=""/>
      <w:lvlJc w:val="left"/>
      <w:pPr>
        <w:ind w:left="720" w:hanging="360"/>
      </w:pPr>
      <w:rPr>
        <w:rFonts w:ascii="Wingdings 3" w:hAnsi="Wingdings 3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A87ECE"/>
    <w:multiLevelType w:val="hybridMultilevel"/>
    <w:tmpl w:val="D7E026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CA7231"/>
    <w:multiLevelType w:val="hybridMultilevel"/>
    <w:tmpl w:val="415E35BA"/>
    <w:lvl w:ilvl="0" w:tplc="04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222516D8"/>
    <w:multiLevelType w:val="hybridMultilevel"/>
    <w:tmpl w:val="33CEEC26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AB2AB6"/>
    <w:multiLevelType w:val="hybridMultilevel"/>
    <w:tmpl w:val="878CAF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921249"/>
    <w:multiLevelType w:val="hybridMultilevel"/>
    <w:tmpl w:val="507E5714"/>
    <w:lvl w:ilvl="0" w:tplc="1848D158">
      <w:start w:val="1"/>
      <w:numFmt w:val="bullet"/>
      <w:lvlText w:val=""/>
      <w:lvlJc w:val="left"/>
      <w:pPr>
        <w:ind w:left="720" w:hanging="360"/>
      </w:pPr>
      <w:rPr>
        <w:rFonts w:ascii="Wingdings 3" w:hAnsi="Wingdings 3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7A15E2"/>
    <w:multiLevelType w:val="hybridMultilevel"/>
    <w:tmpl w:val="72C8BF92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6" w15:restartNumberingAfterBreak="0">
    <w:nsid w:val="3BBF46BB"/>
    <w:multiLevelType w:val="hybridMultilevel"/>
    <w:tmpl w:val="941439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373D93"/>
    <w:multiLevelType w:val="hybridMultilevel"/>
    <w:tmpl w:val="E3CEE854"/>
    <w:lvl w:ilvl="0" w:tplc="1848D158">
      <w:start w:val="1"/>
      <w:numFmt w:val="bullet"/>
      <w:lvlText w:val=""/>
      <w:lvlJc w:val="left"/>
      <w:pPr>
        <w:ind w:left="720" w:hanging="360"/>
      </w:pPr>
      <w:rPr>
        <w:rFonts w:ascii="Wingdings 3" w:hAnsi="Wingdings 3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413199"/>
    <w:multiLevelType w:val="hybridMultilevel"/>
    <w:tmpl w:val="135E5FEE"/>
    <w:lvl w:ilvl="0" w:tplc="0416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9" w15:restartNumberingAfterBreak="0">
    <w:nsid w:val="3E4E060E"/>
    <w:multiLevelType w:val="hybridMultilevel"/>
    <w:tmpl w:val="E7D6B6A2"/>
    <w:lvl w:ilvl="0" w:tplc="1848D158">
      <w:start w:val="1"/>
      <w:numFmt w:val="bullet"/>
      <w:lvlText w:val=""/>
      <w:lvlJc w:val="left"/>
      <w:pPr>
        <w:ind w:left="360" w:hanging="360"/>
      </w:pPr>
      <w:rPr>
        <w:rFonts w:ascii="Wingdings 3" w:hAnsi="Wingdings 3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5756EE0"/>
    <w:multiLevelType w:val="hybridMultilevel"/>
    <w:tmpl w:val="B4048A0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757A9D"/>
    <w:multiLevelType w:val="hybridMultilevel"/>
    <w:tmpl w:val="6B4CC35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444A90"/>
    <w:multiLevelType w:val="hybridMultilevel"/>
    <w:tmpl w:val="77F20038"/>
    <w:lvl w:ilvl="0" w:tplc="04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5DC51245"/>
    <w:multiLevelType w:val="hybridMultilevel"/>
    <w:tmpl w:val="2F1CBA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061F17"/>
    <w:multiLevelType w:val="hybridMultilevel"/>
    <w:tmpl w:val="CE007DE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720D9A"/>
    <w:multiLevelType w:val="hybridMultilevel"/>
    <w:tmpl w:val="03E01C68"/>
    <w:lvl w:ilvl="0" w:tplc="1848D158">
      <w:start w:val="1"/>
      <w:numFmt w:val="bullet"/>
      <w:lvlText w:val=""/>
      <w:lvlJc w:val="left"/>
      <w:pPr>
        <w:ind w:left="720" w:hanging="360"/>
      </w:pPr>
      <w:rPr>
        <w:rFonts w:ascii="Wingdings 3" w:hAnsi="Wingdings 3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82154F"/>
    <w:multiLevelType w:val="hybridMultilevel"/>
    <w:tmpl w:val="79EA811C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7405DA1"/>
    <w:multiLevelType w:val="hybridMultilevel"/>
    <w:tmpl w:val="57E0B10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7569DE"/>
    <w:multiLevelType w:val="hybridMultilevel"/>
    <w:tmpl w:val="8702F3F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D34FD9"/>
    <w:multiLevelType w:val="hybridMultilevel"/>
    <w:tmpl w:val="0888C34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3404B6"/>
    <w:multiLevelType w:val="hybridMultilevel"/>
    <w:tmpl w:val="C966D6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9B3F06"/>
    <w:multiLevelType w:val="hybridMultilevel"/>
    <w:tmpl w:val="19927044"/>
    <w:lvl w:ilvl="0" w:tplc="1848D158">
      <w:start w:val="1"/>
      <w:numFmt w:val="bullet"/>
      <w:lvlText w:val=""/>
      <w:lvlJc w:val="left"/>
      <w:pPr>
        <w:ind w:left="1146" w:hanging="360"/>
      </w:pPr>
      <w:rPr>
        <w:rFonts w:ascii="Wingdings 3" w:hAnsi="Wingdings 3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 w15:restartNumberingAfterBreak="0">
    <w:nsid w:val="7B222948"/>
    <w:multiLevelType w:val="hybridMultilevel"/>
    <w:tmpl w:val="B750FC3C"/>
    <w:lvl w:ilvl="0" w:tplc="1848D158">
      <w:start w:val="1"/>
      <w:numFmt w:val="bullet"/>
      <w:lvlText w:val=""/>
      <w:lvlJc w:val="left"/>
      <w:pPr>
        <w:ind w:left="1146" w:hanging="360"/>
      </w:pPr>
      <w:rPr>
        <w:rFonts w:ascii="Wingdings 3" w:hAnsi="Wingdings 3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7C6C7E0B"/>
    <w:multiLevelType w:val="hybridMultilevel"/>
    <w:tmpl w:val="5FA83A5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"/>
  </w:num>
  <w:num w:numId="3">
    <w:abstractNumId w:val="10"/>
  </w:num>
  <w:num w:numId="4">
    <w:abstractNumId w:val="20"/>
  </w:num>
  <w:num w:numId="5">
    <w:abstractNumId w:val="7"/>
  </w:num>
  <w:num w:numId="6">
    <w:abstractNumId w:val="28"/>
  </w:num>
  <w:num w:numId="7">
    <w:abstractNumId w:val="12"/>
  </w:num>
  <w:num w:numId="8">
    <w:abstractNumId w:val="4"/>
  </w:num>
  <w:num w:numId="9">
    <w:abstractNumId w:val="29"/>
  </w:num>
  <w:num w:numId="10">
    <w:abstractNumId w:val="9"/>
  </w:num>
  <w:num w:numId="11">
    <w:abstractNumId w:val="8"/>
  </w:num>
  <w:num w:numId="12">
    <w:abstractNumId w:val="17"/>
  </w:num>
  <w:num w:numId="13">
    <w:abstractNumId w:val="30"/>
  </w:num>
  <w:num w:numId="14">
    <w:abstractNumId w:val="25"/>
  </w:num>
  <w:num w:numId="15">
    <w:abstractNumId w:val="3"/>
  </w:num>
  <w:num w:numId="16">
    <w:abstractNumId w:val="33"/>
  </w:num>
  <w:num w:numId="17">
    <w:abstractNumId w:val="32"/>
  </w:num>
  <w:num w:numId="18">
    <w:abstractNumId w:val="14"/>
  </w:num>
  <w:num w:numId="19">
    <w:abstractNumId w:val="1"/>
  </w:num>
  <w:num w:numId="20">
    <w:abstractNumId w:val="19"/>
  </w:num>
  <w:num w:numId="21">
    <w:abstractNumId w:val="31"/>
  </w:num>
  <w:num w:numId="22">
    <w:abstractNumId w:val="22"/>
  </w:num>
  <w:num w:numId="23">
    <w:abstractNumId w:val="11"/>
  </w:num>
  <w:num w:numId="24">
    <w:abstractNumId w:val="6"/>
  </w:num>
  <w:num w:numId="25">
    <w:abstractNumId w:val="13"/>
  </w:num>
  <w:num w:numId="26">
    <w:abstractNumId w:val="23"/>
  </w:num>
  <w:num w:numId="27">
    <w:abstractNumId w:val="26"/>
  </w:num>
  <w:num w:numId="28">
    <w:abstractNumId w:val="16"/>
  </w:num>
  <w:num w:numId="29">
    <w:abstractNumId w:val="21"/>
  </w:num>
  <w:num w:numId="30">
    <w:abstractNumId w:val="5"/>
  </w:num>
  <w:num w:numId="31">
    <w:abstractNumId w:val="0"/>
  </w:num>
  <w:num w:numId="32">
    <w:abstractNumId w:val="27"/>
  </w:num>
  <w:num w:numId="33">
    <w:abstractNumId w:val="15"/>
  </w:num>
  <w:num w:numId="34">
    <w:abstractNumId w:val="15"/>
  </w:num>
  <w:num w:numId="35">
    <w:abstractNumId w:val="15"/>
  </w:num>
  <w:num w:numId="36">
    <w:abstractNumId w:val="15"/>
  </w:num>
  <w:num w:numId="3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328"/>
    <w:rsid w:val="0000103C"/>
    <w:rsid w:val="00005E3C"/>
    <w:rsid w:val="00013D2C"/>
    <w:rsid w:val="00015D48"/>
    <w:rsid w:val="00016670"/>
    <w:rsid w:val="00020CB2"/>
    <w:rsid w:val="0002100D"/>
    <w:rsid w:val="0002354D"/>
    <w:rsid w:val="00031AE1"/>
    <w:rsid w:val="000324E9"/>
    <w:rsid w:val="00034998"/>
    <w:rsid w:val="00034C88"/>
    <w:rsid w:val="00035560"/>
    <w:rsid w:val="0003613B"/>
    <w:rsid w:val="0003684A"/>
    <w:rsid w:val="00037B15"/>
    <w:rsid w:val="00037F76"/>
    <w:rsid w:val="000424B7"/>
    <w:rsid w:val="00051AEE"/>
    <w:rsid w:val="00052C53"/>
    <w:rsid w:val="00053E96"/>
    <w:rsid w:val="000559BD"/>
    <w:rsid w:val="00056A45"/>
    <w:rsid w:val="0005784D"/>
    <w:rsid w:val="000578AA"/>
    <w:rsid w:val="00060908"/>
    <w:rsid w:val="00062180"/>
    <w:rsid w:val="00062215"/>
    <w:rsid w:val="000627D6"/>
    <w:rsid w:val="0006610C"/>
    <w:rsid w:val="00066F64"/>
    <w:rsid w:val="00070C6E"/>
    <w:rsid w:val="00072B26"/>
    <w:rsid w:val="000742D9"/>
    <w:rsid w:val="0007432D"/>
    <w:rsid w:val="000756C5"/>
    <w:rsid w:val="00075A27"/>
    <w:rsid w:val="00083C9D"/>
    <w:rsid w:val="0008443D"/>
    <w:rsid w:val="000845DA"/>
    <w:rsid w:val="0008516A"/>
    <w:rsid w:val="0008685A"/>
    <w:rsid w:val="00091F2D"/>
    <w:rsid w:val="0009339D"/>
    <w:rsid w:val="00095638"/>
    <w:rsid w:val="000968C6"/>
    <w:rsid w:val="000A0C10"/>
    <w:rsid w:val="000A333E"/>
    <w:rsid w:val="000A4539"/>
    <w:rsid w:val="000A5FE3"/>
    <w:rsid w:val="000A6B7E"/>
    <w:rsid w:val="000A7336"/>
    <w:rsid w:val="000A7DC5"/>
    <w:rsid w:val="000B04DC"/>
    <w:rsid w:val="000B219B"/>
    <w:rsid w:val="000B3567"/>
    <w:rsid w:val="000B7F63"/>
    <w:rsid w:val="000C03C8"/>
    <w:rsid w:val="000C3134"/>
    <w:rsid w:val="000C5BE0"/>
    <w:rsid w:val="000D1929"/>
    <w:rsid w:val="000D21AF"/>
    <w:rsid w:val="000E6B3D"/>
    <w:rsid w:val="000E7A1C"/>
    <w:rsid w:val="000E7BF2"/>
    <w:rsid w:val="000F0542"/>
    <w:rsid w:val="000F1E4C"/>
    <w:rsid w:val="001016D9"/>
    <w:rsid w:val="00103844"/>
    <w:rsid w:val="00103DC0"/>
    <w:rsid w:val="001047E2"/>
    <w:rsid w:val="001069CA"/>
    <w:rsid w:val="00106FEC"/>
    <w:rsid w:val="0011070B"/>
    <w:rsid w:val="00110BC6"/>
    <w:rsid w:val="00110FEE"/>
    <w:rsid w:val="00114F10"/>
    <w:rsid w:val="001156B4"/>
    <w:rsid w:val="001222D8"/>
    <w:rsid w:val="001227B4"/>
    <w:rsid w:val="00123500"/>
    <w:rsid w:val="00123662"/>
    <w:rsid w:val="001242DD"/>
    <w:rsid w:val="00124316"/>
    <w:rsid w:val="001249B9"/>
    <w:rsid w:val="00125F2C"/>
    <w:rsid w:val="00131142"/>
    <w:rsid w:val="00131FB7"/>
    <w:rsid w:val="0013405E"/>
    <w:rsid w:val="00134F41"/>
    <w:rsid w:val="00137E58"/>
    <w:rsid w:val="00140CAC"/>
    <w:rsid w:val="001464A0"/>
    <w:rsid w:val="00146C19"/>
    <w:rsid w:val="001475EE"/>
    <w:rsid w:val="001521EB"/>
    <w:rsid w:val="0015232A"/>
    <w:rsid w:val="00155EB2"/>
    <w:rsid w:val="00163B0C"/>
    <w:rsid w:val="00166CA3"/>
    <w:rsid w:val="00170A51"/>
    <w:rsid w:val="00172333"/>
    <w:rsid w:val="00172D56"/>
    <w:rsid w:val="00173ED3"/>
    <w:rsid w:val="00174B08"/>
    <w:rsid w:val="00175EC9"/>
    <w:rsid w:val="00177078"/>
    <w:rsid w:val="0018077B"/>
    <w:rsid w:val="00181A81"/>
    <w:rsid w:val="00184B50"/>
    <w:rsid w:val="00185AFC"/>
    <w:rsid w:val="001866ED"/>
    <w:rsid w:val="00186B30"/>
    <w:rsid w:val="001939FB"/>
    <w:rsid w:val="00193CCC"/>
    <w:rsid w:val="00194875"/>
    <w:rsid w:val="00196327"/>
    <w:rsid w:val="00197379"/>
    <w:rsid w:val="001973DD"/>
    <w:rsid w:val="001A0DFE"/>
    <w:rsid w:val="001A0EC8"/>
    <w:rsid w:val="001A13B9"/>
    <w:rsid w:val="001A140A"/>
    <w:rsid w:val="001A28DC"/>
    <w:rsid w:val="001A7943"/>
    <w:rsid w:val="001B3ACA"/>
    <w:rsid w:val="001B3E21"/>
    <w:rsid w:val="001B5924"/>
    <w:rsid w:val="001B65A7"/>
    <w:rsid w:val="001B7D4E"/>
    <w:rsid w:val="001C0B1D"/>
    <w:rsid w:val="001C0B42"/>
    <w:rsid w:val="001C110D"/>
    <w:rsid w:val="001C1599"/>
    <w:rsid w:val="001C2FE6"/>
    <w:rsid w:val="001C3366"/>
    <w:rsid w:val="001C48F5"/>
    <w:rsid w:val="001C4FA2"/>
    <w:rsid w:val="001C68E2"/>
    <w:rsid w:val="001C6DBA"/>
    <w:rsid w:val="001D062F"/>
    <w:rsid w:val="001D1852"/>
    <w:rsid w:val="001D1A8C"/>
    <w:rsid w:val="001D2848"/>
    <w:rsid w:val="001D3C9D"/>
    <w:rsid w:val="001D4C13"/>
    <w:rsid w:val="001D6341"/>
    <w:rsid w:val="001E04D9"/>
    <w:rsid w:val="001E16A4"/>
    <w:rsid w:val="001E1F8E"/>
    <w:rsid w:val="001E2EFE"/>
    <w:rsid w:val="001E5915"/>
    <w:rsid w:val="001E6DC7"/>
    <w:rsid w:val="001E7866"/>
    <w:rsid w:val="001E7B57"/>
    <w:rsid w:val="001F4136"/>
    <w:rsid w:val="002007C5"/>
    <w:rsid w:val="00203ABA"/>
    <w:rsid w:val="00207003"/>
    <w:rsid w:val="0021017D"/>
    <w:rsid w:val="00212123"/>
    <w:rsid w:val="00214462"/>
    <w:rsid w:val="002176EE"/>
    <w:rsid w:val="002208A0"/>
    <w:rsid w:val="00220985"/>
    <w:rsid w:val="002218C6"/>
    <w:rsid w:val="002249B7"/>
    <w:rsid w:val="00225E57"/>
    <w:rsid w:val="002276FF"/>
    <w:rsid w:val="00230EC9"/>
    <w:rsid w:val="002405DF"/>
    <w:rsid w:val="00240DE2"/>
    <w:rsid w:val="00241AEE"/>
    <w:rsid w:val="002421CA"/>
    <w:rsid w:val="00242791"/>
    <w:rsid w:val="0024357A"/>
    <w:rsid w:val="00247C52"/>
    <w:rsid w:val="0025146E"/>
    <w:rsid w:val="00251811"/>
    <w:rsid w:val="00251C8B"/>
    <w:rsid w:val="00252721"/>
    <w:rsid w:val="00252D75"/>
    <w:rsid w:val="0025606F"/>
    <w:rsid w:val="00256409"/>
    <w:rsid w:val="00256EAB"/>
    <w:rsid w:val="002576F4"/>
    <w:rsid w:val="002579F0"/>
    <w:rsid w:val="00261230"/>
    <w:rsid w:val="0026226C"/>
    <w:rsid w:val="00263F17"/>
    <w:rsid w:val="002644E4"/>
    <w:rsid w:val="0026763E"/>
    <w:rsid w:val="00270257"/>
    <w:rsid w:val="00270FCC"/>
    <w:rsid w:val="00271A9C"/>
    <w:rsid w:val="00273E5D"/>
    <w:rsid w:val="00277FC8"/>
    <w:rsid w:val="002821D2"/>
    <w:rsid w:val="00282B92"/>
    <w:rsid w:val="00284C39"/>
    <w:rsid w:val="002908D1"/>
    <w:rsid w:val="002916CA"/>
    <w:rsid w:val="002920AF"/>
    <w:rsid w:val="002922E2"/>
    <w:rsid w:val="0029340B"/>
    <w:rsid w:val="00294E6D"/>
    <w:rsid w:val="002957F6"/>
    <w:rsid w:val="00295942"/>
    <w:rsid w:val="00296EDB"/>
    <w:rsid w:val="002973E8"/>
    <w:rsid w:val="002A0800"/>
    <w:rsid w:val="002A0BE1"/>
    <w:rsid w:val="002A0CEA"/>
    <w:rsid w:val="002A140A"/>
    <w:rsid w:val="002A1576"/>
    <w:rsid w:val="002A28A5"/>
    <w:rsid w:val="002A3B19"/>
    <w:rsid w:val="002A419A"/>
    <w:rsid w:val="002A59C3"/>
    <w:rsid w:val="002A656E"/>
    <w:rsid w:val="002B03B0"/>
    <w:rsid w:val="002B2328"/>
    <w:rsid w:val="002B4635"/>
    <w:rsid w:val="002B5161"/>
    <w:rsid w:val="002B5FA9"/>
    <w:rsid w:val="002B60E7"/>
    <w:rsid w:val="002B63B9"/>
    <w:rsid w:val="002B72E8"/>
    <w:rsid w:val="002C0C27"/>
    <w:rsid w:val="002C0D51"/>
    <w:rsid w:val="002C1CB6"/>
    <w:rsid w:val="002C23B3"/>
    <w:rsid w:val="002C3269"/>
    <w:rsid w:val="002C49EF"/>
    <w:rsid w:val="002C5838"/>
    <w:rsid w:val="002C5CA0"/>
    <w:rsid w:val="002C6DBC"/>
    <w:rsid w:val="002D015A"/>
    <w:rsid w:val="002D0527"/>
    <w:rsid w:val="002D0986"/>
    <w:rsid w:val="002D1A91"/>
    <w:rsid w:val="002D3659"/>
    <w:rsid w:val="002D3BF6"/>
    <w:rsid w:val="002D57C2"/>
    <w:rsid w:val="002D6E64"/>
    <w:rsid w:val="002D766B"/>
    <w:rsid w:val="002D79DB"/>
    <w:rsid w:val="002D7AF0"/>
    <w:rsid w:val="002E029B"/>
    <w:rsid w:val="002E2D54"/>
    <w:rsid w:val="002E50E2"/>
    <w:rsid w:val="002F178C"/>
    <w:rsid w:val="002F62DF"/>
    <w:rsid w:val="00301621"/>
    <w:rsid w:val="00303D18"/>
    <w:rsid w:val="0030455D"/>
    <w:rsid w:val="00304BE3"/>
    <w:rsid w:val="00305121"/>
    <w:rsid w:val="00305321"/>
    <w:rsid w:val="003059E3"/>
    <w:rsid w:val="003077A1"/>
    <w:rsid w:val="00307949"/>
    <w:rsid w:val="0031134D"/>
    <w:rsid w:val="00311F13"/>
    <w:rsid w:val="00311FA8"/>
    <w:rsid w:val="00312FF9"/>
    <w:rsid w:val="00315FC8"/>
    <w:rsid w:val="0032027B"/>
    <w:rsid w:val="003205C7"/>
    <w:rsid w:val="003207FE"/>
    <w:rsid w:val="00321F32"/>
    <w:rsid w:val="00322049"/>
    <w:rsid w:val="003230C8"/>
    <w:rsid w:val="003232C6"/>
    <w:rsid w:val="00323466"/>
    <w:rsid w:val="00323B81"/>
    <w:rsid w:val="00323E84"/>
    <w:rsid w:val="00324343"/>
    <w:rsid w:val="00326587"/>
    <w:rsid w:val="00331183"/>
    <w:rsid w:val="003318ED"/>
    <w:rsid w:val="00337A9C"/>
    <w:rsid w:val="003431F0"/>
    <w:rsid w:val="003433BC"/>
    <w:rsid w:val="003448DA"/>
    <w:rsid w:val="00346148"/>
    <w:rsid w:val="0034655C"/>
    <w:rsid w:val="00346E99"/>
    <w:rsid w:val="003516D5"/>
    <w:rsid w:val="003547E2"/>
    <w:rsid w:val="00355DB9"/>
    <w:rsid w:val="003560B3"/>
    <w:rsid w:val="00360F81"/>
    <w:rsid w:val="00364238"/>
    <w:rsid w:val="003647FD"/>
    <w:rsid w:val="003648B0"/>
    <w:rsid w:val="0036516A"/>
    <w:rsid w:val="00370EFE"/>
    <w:rsid w:val="003736E8"/>
    <w:rsid w:val="00373C89"/>
    <w:rsid w:val="003750EA"/>
    <w:rsid w:val="0037542C"/>
    <w:rsid w:val="00375974"/>
    <w:rsid w:val="00376249"/>
    <w:rsid w:val="0038092E"/>
    <w:rsid w:val="00380982"/>
    <w:rsid w:val="00380E5D"/>
    <w:rsid w:val="003814E9"/>
    <w:rsid w:val="00382466"/>
    <w:rsid w:val="00382EF7"/>
    <w:rsid w:val="00383EAD"/>
    <w:rsid w:val="00383F41"/>
    <w:rsid w:val="00384D58"/>
    <w:rsid w:val="00385761"/>
    <w:rsid w:val="00386911"/>
    <w:rsid w:val="003869F7"/>
    <w:rsid w:val="00391C7B"/>
    <w:rsid w:val="0039316C"/>
    <w:rsid w:val="003938B1"/>
    <w:rsid w:val="00394E63"/>
    <w:rsid w:val="003951CD"/>
    <w:rsid w:val="00395ED8"/>
    <w:rsid w:val="00397EF3"/>
    <w:rsid w:val="003A1CC0"/>
    <w:rsid w:val="003A28BC"/>
    <w:rsid w:val="003A3670"/>
    <w:rsid w:val="003A5462"/>
    <w:rsid w:val="003A5699"/>
    <w:rsid w:val="003A5DB2"/>
    <w:rsid w:val="003A67EB"/>
    <w:rsid w:val="003A6CB7"/>
    <w:rsid w:val="003B0207"/>
    <w:rsid w:val="003B070A"/>
    <w:rsid w:val="003B39F3"/>
    <w:rsid w:val="003B7079"/>
    <w:rsid w:val="003B724E"/>
    <w:rsid w:val="003B7424"/>
    <w:rsid w:val="003B7CFE"/>
    <w:rsid w:val="003C2167"/>
    <w:rsid w:val="003C24F7"/>
    <w:rsid w:val="003C2C5A"/>
    <w:rsid w:val="003C587D"/>
    <w:rsid w:val="003C5BAA"/>
    <w:rsid w:val="003C735D"/>
    <w:rsid w:val="003D10A7"/>
    <w:rsid w:val="003D143E"/>
    <w:rsid w:val="003D2C55"/>
    <w:rsid w:val="003D4712"/>
    <w:rsid w:val="003D63B1"/>
    <w:rsid w:val="003E05C8"/>
    <w:rsid w:val="003E33EA"/>
    <w:rsid w:val="003E3E93"/>
    <w:rsid w:val="003E6930"/>
    <w:rsid w:val="003F1258"/>
    <w:rsid w:val="003F3B01"/>
    <w:rsid w:val="003F5413"/>
    <w:rsid w:val="003F5801"/>
    <w:rsid w:val="004007A7"/>
    <w:rsid w:val="00402F59"/>
    <w:rsid w:val="0040454C"/>
    <w:rsid w:val="004062C8"/>
    <w:rsid w:val="0040635D"/>
    <w:rsid w:val="0041002A"/>
    <w:rsid w:val="0041099B"/>
    <w:rsid w:val="00412737"/>
    <w:rsid w:val="00413B0F"/>
    <w:rsid w:val="004164FD"/>
    <w:rsid w:val="00421138"/>
    <w:rsid w:val="00421217"/>
    <w:rsid w:val="004230DC"/>
    <w:rsid w:val="00431ECD"/>
    <w:rsid w:val="004331E9"/>
    <w:rsid w:val="00435581"/>
    <w:rsid w:val="004409EF"/>
    <w:rsid w:val="00440A48"/>
    <w:rsid w:val="0044445A"/>
    <w:rsid w:val="0044552C"/>
    <w:rsid w:val="0044637C"/>
    <w:rsid w:val="00446AF8"/>
    <w:rsid w:val="00450243"/>
    <w:rsid w:val="00450B77"/>
    <w:rsid w:val="00452B5C"/>
    <w:rsid w:val="00453FB2"/>
    <w:rsid w:val="004564EA"/>
    <w:rsid w:val="0045704F"/>
    <w:rsid w:val="004574CD"/>
    <w:rsid w:val="00460511"/>
    <w:rsid w:val="00462713"/>
    <w:rsid w:val="00462A6F"/>
    <w:rsid w:val="00464B9B"/>
    <w:rsid w:val="004670CD"/>
    <w:rsid w:val="00470EC3"/>
    <w:rsid w:val="004722DC"/>
    <w:rsid w:val="004776EB"/>
    <w:rsid w:val="004810DF"/>
    <w:rsid w:val="004811F8"/>
    <w:rsid w:val="00481939"/>
    <w:rsid w:val="00482C41"/>
    <w:rsid w:val="00490719"/>
    <w:rsid w:val="004931DA"/>
    <w:rsid w:val="00496A20"/>
    <w:rsid w:val="004A21B8"/>
    <w:rsid w:val="004A44E7"/>
    <w:rsid w:val="004A4F33"/>
    <w:rsid w:val="004A547E"/>
    <w:rsid w:val="004A5D0A"/>
    <w:rsid w:val="004A6606"/>
    <w:rsid w:val="004A67AB"/>
    <w:rsid w:val="004A6D78"/>
    <w:rsid w:val="004A6F7D"/>
    <w:rsid w:val="004B0901"/>
    <w:rsid w:val="004B197A"/>
    <w:rsid w:val="004B391E"/>
    <w:rsid w:val="004B410F"/>
    <w:rsid w:val="004B451F"/>
    <w:rsid w:val="004B4F40"/>
    <w:rsid w:val="004B5852"/>
    <w:rsid w:val="004B5A69"/>
    <w:rsid w:val="004B6ECE"/>
    <w:rsid w:val="004B70AD"/>
    <w:rsid w:val="004C14EF"/>
    <w:rsid w:val="004C18EC"/>
    <w:rsid w:val="004C3C35"/>
    <w:rsid w:val="004C5672"/>
    <w:rsid w:val="004D7552"/>
    <w:rsid w:val="004D769B"/>
    <w:rsid w:val="004E08B3"/>
    <w:rsid w:val="004E11F9"/>
    <w:rsid w:val="004E3B3A"/>
    <w:rsid w:val="004E5D47"/>
    <w:rsid w:val="004E726F"/>
    <w:rsid w:val="004F1C5B"/>
    <w:rsid w:val="004F2757"/>
    <w:rsid w:val="004F2FEE"/>
    <w:rsid w:val="004F5AF6"/>
    <w:rsid w:val="004F6182"/>
    <w:rsid w:val="005018B0"/>
    <w:rsid w:val="00503834"/>
    <w:rsid w:val="00503D6B"/>
    <w:rsid w:val="00505553"/>
    <w:rsid w:val="00505B76"/>
    <w:rsid w:val="005061F5"/>
    <w:rsid w:val="00506279"/>
    <w:rsid w:val="00511AF6"/>
    <w:rsid w:val="005126D9"/>
    <w:rsid w:val="0051280D"/>
    <w:rsid w:val="00512DB1"/>
    <w:rsid w:val="0051300D"/>
    <w:rsid w:val="00515829"/>
    <w:rsid w:val="00516136"/>
    <w:rsid w:val="005176D4"/>
    <w:rsid w:val="00523BD8"/>
    <w:rsid w:val="00526AB6"/>
    <w:rsid w:val="00527EC1"/>
    <w:rsid w:val="00531C76"/>
    <w:rsid w:val="00535934"/>
    <w:rsid w:val="005368AD"/>
    <w:rsid w:val="00540445"/>
    <w:rsid w:val="005425F0"/>
    <w:rsid w:val="00543221"/>
    <w:rsid w:val="00543CBE"/>
    <w:rsid w:val="00544560"/>
    <w:rsid w:val="005449D5"/>
    <w:rsid w:val="00545C38"/>
    <w:rsid w:val="0054632D"/>
    <w:rsid w:val="00546E6A"/>
    <w:rsid w:val="00547D5D"/>
    <w:rsid w:val="005506A4"/>
    <w:rsid w:val="00552D88"/>
    <w:rsid w:val="00554EF6"/>
    <w:rsid w:val="00556602"/>
    <w:rsid w:val="00556EF0"/>
    <w:rsid w:val="00557962"/>
    <w:rsid w:val="00561408"/>
    <w:rsid w:val="00561B4B"/>
    <w:rsid w:val="00564913"/>
    <w:rsid w:val="00565732"/>
    <w:rsid w:val="0056612A"/>
    <w:rsid w:val="0056752F"/>
    <w:rsid w:val="00567BE5"/>
    <w:rsid w:val="00570617"/>
    <w:rsid w:val="0057215A"/>
    <w:rsid w:val="0057284E"/>
    <w:rsid w:val="00573524"/>
    <w:rsid w:val="00573FED"/>
    <w:rsid w:val="00577167"/>
    <w:rsid w:val="00577452"/>
    <w:rsid w:val="00577AE9"/>
    <w:rsid w:val="005802B5"/>
    <w:rsid w:val="005802C9"/>
    <w:rsid w:val="00580745"/>
    <w:rsid w:val="00581A3E"/>
    <w:rsid w:val="00584853"/>
    <w:rsid w:val="00584857"/>
    <w:rsid w:val="005856AD"/>
    <w:rsid w:val="00590EF6"/>
    <w:rsid w:val="0059210A"/>
    <w:rsid w:val="005923E3"/>
    <w:rsid w:val="005925C1"/>
    <w:rsid w:val="005930D6"/>
    <w:rsid w:val="00593439"/>
    <w:rsid w:val="005936E7"/>
    <w:rsid w:val="005A1624"/>
    <w:rsid w:val="005A32B7"/>
    <w:rsid w:val="005A7B26"/>
    <w:rsid w:val="005B235C"/>
    <w:rsid w:val="005B2A79"/>
    <w:rsid w:val="005B439A"/>
    <w:rsid w:val="005B55C8"/>
    <w:rsid w:val="005B5FDA"/>
    <w:rsid w:val="005B613D"/>
    <w:rsid w:val="005B6CF4"/>
    <w:rsid w:val="005B70A6"/>
    <w:rsid w:val="005B726E"/>
    <w:rsid w:val="005B7A24"/>
    <w:rsid w:val="005C18BF"/>
    <w:rsid w:val="005C2641"/>
    <w:rsid w:val="005C2954"/>
    <w:rsid w:val="005C3310"/>
    <w:rsid w:val="005C4D77"/>
    <w:rsid w:val="005C4F50"/>
    <w:rsid w:val="005C6536"/>
    <w:rsid w:val="005D05EF"/>
    <w:rsid w:val="005D078D"/>
    <w:rsid w:val="005D391B"/>
    <w:rsid w:val="005D74EA"/>
    <w:rsid w:val="005E353C"/>
    <w:rsid w:val="005E3676"/>
    <w:rsid w:val="005E4616"/>
    <w:rsid w:val="005E688C"/>
    <w:rsid w:val="005F5E40"/>
    <w:rsid w:val="005F6244"/>
    <w:rsid w:val="00602D6B"/>
    <w:rsid w:val="0060447F"/>
    <w:rsid w:val="006112A0"/>
    <w:rsid w:val="00614242"/>
    <w:rsid w:val="00614560"/>
    <w:rsid w:val="00614CEB"/>
    <w:rsid w:val="0061583F"/>
    <w:rsid w:val="00616CAB"/>
    <w:rsid w:val="00620EC3"/>
    <w:rsid w:val="00623ADF"/>
    <w:rsid w:val="00624352"/>
    <w:rsid w:val="006244C7"/>
    <w:rsid w:val="00626420"/>
    <w:rsid w:val="00627B30"/>
    <w:rsid w:val="00630D13"/>
    <w:rsid w:val="00631013"/>
    <w:rsid w:val="00631763"/>
    <w:rsid w:val="00631F8C"/>
    <w:rsid w:val="00632D80"/>
    <w:rsid w:val="00633257"/>
    <w:rsid w:val="00636344"/>
    <w:rsid w:val="00637CA9"/>
    <w:rsid w:val="00640A57"/>
    <w:rsid w:val="00641E83"/>
    <w:rsid w:val="00642BA7"/>
    <w:rsid w:val="00643081"/>
    <w:rsid w:val="00647279"/>
    <w:rsid w:val="006502FE"/>
    <w:rsid w:val="006508E7"/>
    <w:rsid w:val="006571F8"/>
    <w:rsid w:val="00660CAA"/>
    <w:rsid w:val="00661072"/>
    <w:rsid w:val="00661557"/>
    <w:rsid w:val="00663A4A"/>
    <w:rsid w:val="00663F0E"/>
    <w:rsid w:val="00664424"/>
    <w:rsid w:val="00664616"/>
    <w:rsid w:val="00664BFB"/>
    <w:rsid w:val="00666B1C"/>
    <w:rsid w:val="00671DA2"/>
    <w:rsid w:val="00672ED5"/>
    <w:rsid w:val="0067329C"/>
    <w:rsid w:val="00676043"/>
    <w:rsid w:val="006764A0"/>
    <w:rsid w:val="006802D5"/>
    <w:rsid w:val="00682740"/>
    <w:rsid w:val="00684CF1"/>
    <w:rsid w:val="00684DBF"/>
    <w:rsid w:val="00686059"/>
    <w:rsid w:val="00692B09"/>
    <w:rsid w:val="00693275"/>
    <w:rsid w:val="00693441"/>
    <w:rsid w:val="0069518C"/>
    <w:rsid w:val="00695895"/>
    <w:rsid w:val="00696D6F"/>
    <w:rsid w:val="006977FF"/>
    <w:rsid w:val="006A0065"/>
    <w:rsid w:val="006A03D2"/>
    <w:rsid w:val="006A2C74"/>
    <w:rsid w:val="006A392F"/>
    <w:rsid w:val="006A3CF9"/>
    <w:rsid w:val="006A43C1"/>
    <w:rsid w:val="006A5A9B"/>
    <w:rsid w:val="006A6D1B"/>
    <w:rsid w:val="006A7ACB"/>
    <w:rsid w:val="006A7B9D"/>
    <w:rsid w:val="006A7E82"/>
    <w:rsid w:val="006A7FD6"/>
    <w:rsid w:val="006B097A"/>
    <w:rsid w:val="006B14D1"/>
    <w:rsid w:val="006B1BBE"/>
    <w:rsid w:val="006B3164"/>
    <w:rsid w:val="006B3D19"/>
    <w:rsid w:val="006B40D7"/>
    <w:rsid w:val="006B55C2"/>
    <w:rsid w:val="006B7135"/>
    <w:rsid w:val="006B776E"/>
    <w:rsid w:val="006C107A"/>
    <w:rsid w:val="006C1111"/>
    <w:rsid w:val="006C37B7"/>
    <w:rsid w:val="006C5342"/>
    <w:rsid w:val="006C7B80"/>
    <w:rsid w:val="006D1B29"/>
    <w:rsid w:val="006D368C"/>
    <w:rsid w:val="006D6BA1"/>
    <w:rsid w:val="006D7BC9"/>
    <w:rsid w:val="006E08A7"/>
    <w:rsid w:val="006E12F0"/>
    <w:rsid w:val="006E1A44"/>
    <w:rsid w:val="006E1F88"/>
    <w:rsid w:val="006E3293"/>
    <w:rsid w:val="006E357F"/>
    <w:rsid w:val="006E468F"/>
    <w:rsid w:val="006E497C"/>
    <w:rsid w:val="006E49F8"/>
    <w:rsid w:val="006E653F"/>
    <w:rsid w:val="006F1E8C"/>
    <w:rsid w:val="006F28A4"/>
    <w:rsid w:val="006F3809"/>
    <w:rsid w:val="006F5838"/>
    <w:rsid w:val="006F76CC"/>
    <w:rsid w:val="00700D28"/>
    <w:rsid w:val="0070160E"/>
    <w:rsid w:val="0070644F"/>
    <w:rsid w:val="00707310"/>
    <w:rsid w:val="007075FD"/>
    <w:rsid w:val="00711B14"/>
    <w:rsid w:val="00712B8F"/>
    <w:rsid w:val="00712C75"/>
    <w:rsid w:val="00713004"/>
    <w:rsid w:val="00713619"/>
    <w:rsid w:val="00714A0F"/>
    <w:rsid w:val="00715570"/>
    <w:rsid w:val="0072054F"/>
    <w:rsid w:val="00720DC9"/>
    <w:rsid w:val="00722119"/>
    <w:rsid w:val="00722C7A"/>
    <w:rsid w:val="0072597F"/>
    <w:rsid w:val="007263C1"/>
    <w:rsid w:val="0073395C"/>
    <w:rsid w:val="007346FD"/>
    <w:rsid w:val="0073623B"/>
    <w:rsid w:val="00740649"/>
    <w:rsid w:val="00740B90"/>
    <w:rsid w:val="00740E91"/>
    <w:rsid w:val="00744ADA"/>
    <w:rsid w:val="00747091"/>
    <w:rsid w:val="007475F5"/>
    <w:rsid w:val="00750D8B"/>
    <w:rsid w:val="00751189"/>
    <w:rsid w:val="007521D9"/>
    <w:rsid w:val="007530DE"/>
    <w:rsid w:val="00753555"/>
    <w:rsid w:val="00755542"/>
    <w:rsid w:val="00755A20"/>
    <w:rsid w:val="00755E72"/>
    <w:rsid w:val="00755EF2"/>
    <w:rsid w:val="00756B75"/>
    <w:rsid w:val="0075786D"/>
    <w:rsid w:val="007604F7"/>
    <w:rsid w:val="00761935"/>
    <w:rsid w:val="00763827"/>
    <w:rsid w:val="00764BC9"/>
    <w:rsid w:val="00765571"/>
    <w:rsid w:val="0076581A"/>
    <w:rsid w:val="00767712"/>
    <w:rsid w:val="00767E6C"/>
    <w:rsid w:val="007707C8"/>
    <w:rsid w:val="007711EA"/>
    <w:rsid w:val="00772273"/>
    <w:rsid w:val="00772E68"/>
    <w:rsid w:val="00772FDB"/>
    <w:rsid w:val="00775C75"/>
    <w:rsid w:val="007771B3"/>
    <w:rsid w:val="00782834"/>
    <w:rsid w:val="00782EDE"/>
    <w:rsid w:val="0078506E"/>
    <w:rsid w:val="007911FA"/>
    <w:rsid w:val="0079187E"/>
    <w:rsid w:val="007922B8"/>
    <w:rsid w:val="00795AB3"/>
    <w:rsid w:val="00796E40"/>
    <w:rsid w:val="007970B5"/>
    <w:rsid w:val="007A09ED"/>
    <w:rsid w:val="007A0B27"/>
    <w:rsid w:val="007A2E65"/>
    <w:rsid w:val="007A4F4E"/>
    <w:rsid w:val="007A710D"/>
    <w:rsid w:val="007A72FC"/>
    <w:rsid w:val="007B0964"/>
    <w:rsid w:val="007B1730"/>
    <w:rsid w:val="007B1956"/>
    <w:rsid w:val="007B1C7C"/>
    <w:rsid w:val="007B220B"/>
    <w:rsid w:val="007B2A81"/>
    <w:rsid w:val="007B4A96"/>
    <w:rsid w:val="007B61C8"/>
    <w:rsid w:val="007C15BC"/>
    <w:rsid w:val="007C171F"/>
    <w:rsid w:val="007C24FA"/>
    <w:rsid w:val="007C66D9"/>
    <w:rsid w:val="007C6F61"/>
    <w:rsid w:val="007C754A"/>
    <w:rsid w:val="007D02AA"/>
    <w:rsid w:val="007D1E39"/>
    <w:rsid w:val="007D2B86"/>
    <w:rsid w:val="007D499F"/>
    <w:rsid w:val="007D68BF"/>
    <w:rsid w:val="007E1261"/>
    <w:rsid w:val="007E2B02"/>
    <w:rsid w:val="007E4F5D"/>
    <w:rsid w:val="007E69DF"/>
    <w:rsid w:val="007E74B7"/>
    <w:rsid w:val="007F2349"/>
    <w:rsid w:val="007F4AC0"/>
    <w:rsid w:val="007F6ED1"/>
    <w:rsid w:val="007F7179"/>
    <w:rsid w:val="007F7E4B"/>
    <w:rsid w:val="00803C34"/>
    <w:rsid w:val="00803F4D"/>
    <w:rsid w:val="008064C6"/>
    <w:rsid w:val="00806F7E"/>
    <w:rsid w:val="00807317"/>
    <w:rsid w:val="00807A86"/>
    <w:rsid w:val="00810C6D"/>
    <w:rsid w:val="00813548"/>
    <w:rsid w:val="00813921"/>
    <w:rsid w:val="0081568A"/>
    <w:rsid w:val="00815B0C"/>
    <w:rsid w:val="00815C7C"/>
    <w:rsid w:val="00816BE7"/>
    <w:rsid w:val="008178E6"/>
    <w:rsid w:val="00820830"/>
    <w:rsid w:val="008260CA"/>
    <w:rsid w:val="008273DB"/>
    <w:rsid w:val="008279D6"/>
    <w:rsid w:val="0083064D"/>
    <w:rsid w:val="0083194B"/>
    <w:rsid w:val="00831A09"/>
    <w:rsid w:val="00831AFE"/>
    <w:rsid w:val="00832B05"/>
    <w:rsid w:val="00834F95"/>
    <w:rsid w:val="00836DFE"/>
    <w:rsid w:val="00841B08"/>
    <w:rsid w:val="00842A81"/>
    <w:rsid w:val="008430DA"/>
    <w:rsid w:val="00843714"/>
    <w:rsid w:val="008442C3"/>
    <w:rsid w:val="00846D06"/>
    <w:rsid w:val="0084748C"/>
    <w:rsid w:val="00850AA5"/>
    <w:rsid w:val="00850B06"/>
    <w:rsid w:val="00851DF6"/>
    <w:rsid w:val="0085337E"/>
    <w:rsid w:val="00853DF3"/>
    <w:rsid w:val="00856216"/>
    <w:rsid w:val="00856397"/>
    <w:rsid w:val="008565CC"/>
    <w:rsid w:val="00856C23"/>
    <w:rsid w:val="00863852"/>
    <w:rsid w:val="00864756"/>
    <w:rsid w:val="00864B2B"/>
    <w:rsid w:val="00865509"/>
    <w:rsid w:val="00866BDD"/>
    <w:rsid w:val="008700DA"/>
    <w:rsid w:val="00876555"/>
    <w:rsid w:val="0088065E"/>
    <w:rsid w:val="00881C5B"/>
    <w:rsid w:val="00882C27"/>
    <w:rsid w:val="00882E1F"/>
    <w:rsid w:val="00884724"/>
    <w:rsid w:val="00885D88"/>
    <w:rsid w:val="00886F17"/>
    <w:rsid w:val="00891975"/>
    <w:rsid w:val="00896F4C"/>
    <w:rsid w:val="00897095"/>
    <w:rsid w:val="008970A2"/>
    <w:rsid w:val="008972E2"/>
    <w:rsid w:val="00897A33"/>
    <w:rsid w:val="008A1730"/>
    <w:rsid w:val="008A1958"/>
    <w:rsid w:val="008A1F18"/>
    <w:rsid w:val="008A7BB2"/>
    <w:rsid w:val="008B5A6A"/>
    <w:rsid w:val="008B664F"/>
    <w:rsid w:val="008B7C8A"/>
    <w:rsid w:val="008C2946"/>
    <w:rsid w:val="008C39B5"/>
    <w:rsid w:val="008C4FFE"/>
    <w:rsid w:val="008D062B"/>
    <w:rsid w:val="008D640D"/>
    <w:rsid w:val="008D641F"/>
    <w:rsid w:val="008D747A"/>
    <w:rsid w:val="008D75D1"/>
    <w:rsid w:val="008E04E7"/>
    <w:rsid w:val="008E19AA"/>
    <w:rsid w:val="008E1FB9"/>
    <w:rsid w:val="008E6A59"/>
    <w:rsid w:val="008E721D"/>
    <w:rsid w:val="008E722A"/>
    <w:rsid w:val="008F3CF2"/>
    <w:rsid w:val="008F4E59"/>
    <w:rsid w:val="008F5A67"/>
    <w:rsid w:val="008F6138"/>
    <w:rsid w:val="008F6390"/>
    <w:rsid w:val="008F6D38"/>
    <w:rsid w:val="008F78A6"/>
    <w:rsid w:val="008F79F5"/>
    <w:rsid w:val="0090003A"/>
    <w:rsid w:val="009008ED"/>
    <w:rsid w:val="00901B4C"/>
    <w:rsid w:val="0090516C"/>
    <w:rsid w:val="009065DD"/>
    <w:rsid w:val="0090717F"/>
    <w:rsid w:val="00910036"/>
    <w:rsid w:val="00910D46"/>
    <w:rsid w:val="009116E9"/>
    <w:rsid w:val="00914375"/>
    <w:rsid w:val="00914775"/>
    <w:rsid w:val="00915B47"/>
    <w:rsid w:val="009219EC"/>
    <w:rsid w:val="009235D3"/>
    <w:rsid w:val="0092391C"/>
    <w:rsid w:val="00924A4A"/>
    <w:rsid w:val="0092677B"/>
    <w:rsid w:val="00931A32"/>
    <w:rsid w:val="0093242F"/>
    <w:rsid w:val="00932995"/>
    <w:rsid w:val="00934381"/>
    <w:rsid w:val="00934DD6"/>
    <w:rsid w:val="00935F53"/>
    <w:rsid w:val="00936492"/>
    <w:rsid w:val="00937359"/>
    <w:rsid w:val="009410BD"/>
    <w:rsid w:val="00941628"/>
    <w:rsid w:val="00944C10"/>
    <w:rsid w:val="00946E87"/>
    <w:rsid w:val="00947E19"/>
    <w:rsid w:val="0095083D"/>
    <w:rsid w:val="00951504"/>
    <w:rsid w:val="00951E02"/>
    <w:rsid w:val="00953FA9"/>
    <w:rsid w:val="00954148"/>
    <w:rsid w:val="009542C5"/>
    <w:rsid w:val="00954AD1"/>
    <w:rsid w:val="00957BF2"/>
    <w:rsid w:val="0096005C"/>
    <w:rsid w:val="00961885"/>
    <w:rsid w:val="00963A9A"/>
    <w:rsid w:val="00963AF4"/>
    <w:rsid w:val="009640DA"/>
    <w:rsid w:val="00965392"/>
    <w:rsid w:val="00965A35"/>
    <w:rsid w:val="00967063"/>
    <w:rsid w:val="0096796D"/>
    <w:rsid w:val="00967E64"/>
    <w:rsid w:val="00974D5B"/>
    <w:rsid w:val="00975A61"/>
    <w:rsid w:val="009761F0"/>
    <w:rsid w:val="0098050B"/>
    <w:rsid w:val="0098388D"/>
    <w:rsid w:val="00985DAC"/>
    <w:rsid w:val="00986814"/>
    <w:rsid w:val="00986C9B"/>
    <w:rsid w:val="0098751B"/>
    <w:rsid w:val="00991EB0"/>
    <w:rsid w:val="009931B8"/>
    <w:rsid w:val="00996C37"/>
    <w:rsid w:val="009A3283"/>
    <w:rsid w:val="009A7063"/>
    <w:rsid w:val="009B2FEB"/>
    <w:rsid w:val="009B466E"/>
    <w:rsid w:val="009B4FAC"/>
    <w:rsid w:val="009B757D"/>
    <w:rsid w:val="009B78BF"/>
    <w:rsid w:val="009C0952"/>
    <w:rsid w:val="009C1354"/>
    <w:rsid w:val="009C15AB"/>
    <w:rsid w:val="009C2889"/>
    <w:rsid w:val="009C5585"/>
    <w:rsid w:val="009C792E"/>
    <w:rsid w:val="009C7A11"/>
    <w:rsid w:val="009D0252"/>
    <w:rsid w:val="009D2617"/>
    <w:rsid w:val="009D4243"/>
    <w:rsid w:val="009D7829"/>
    <w:rsid w:val="009E00C8"/>
    <w:rsid w:val="009E21D4"/>
    <w:rsid w:val="009E62C8"/>
    <w:rsid w:val="009E6E16"/>
    <w:rsid w:val="009F111B"/>
    <w:rsid w:val="009F2379"/>
    <w:rsid w:val="009F52F1"/>
    <w:rsid w:val="009F5AD2"/>
    <w:rsid w:val="009F5B31"/>
    <w:rsid w:val="009F5B8C"/>
    <w:rsid w:val="009F60BA"/>
    <w:rsid w:val="009F7DAA"/>
    <w:rsid w:val="00A00129"/>
    <w:rsid w:val="00A028A6"/>
    <w:rsid w:val="00A038FD"/>
    <w:rsid w:val="00A0477E"/>
    <w:rsid w:val="00A074AF"/>
    <w:rsid w:val="00A1151C"/>
    <w:rsid w:val="00A11FC4"/>
    <w:rsid w:val="00A12B8A"/>
    <w:rsid w:val="00A145E2"/>
    <w:rsid w:val="00A161B6"/>
    <w:rsid w:val="00A20892"/>
    <w:rsid w:val="00A21CCC"/>
    <w:rsid w:val="00A22270"/>
    <w:rsid w:val="00A24153"/>
    <w:rsid w:val="00A259FD"/>
    <w:rsid w:val="00A279BA"/>
    <w:rsid w:val="00A30C8A"/>
    <w:rsid w:val="00A32167"/>
    <w:rsid w:val="00A321C0"/>
    <w:rsid w:val="00A35028"/>
    <w:rsid w:val="00A357CC"/>
    <w:rsid w:val="00A364F5"/>
    <w:rsid w:val="00A3660C"/>
    <w:rsid w:val="00A420D1"/>
    <w:rsid w:val="00A448E9"/>
    <w:rsid w:val="00A45615"/>
    <w:rsid w:val="00A47C19"/>
    <w:rsid w:val="00A500F5"/>
    <w:rsid w:val="00A50774"/>
    <w:rsid w:val="00A50AE0"/>
    <w:rsid w:val="00A50F56"/>
    <w:rsid w:val="00A52B08"/>
    <w:rsid w:val="00A5568A"/>
    <w:rsid w:val="00A57A5D"/>
    <w:rsid w:val="00A60380"/>
    <w:rsid w:val="00A611A1"/>
    <w:rsid w:val="00A6184C"/>
    <w:rsid w:val="00A633D4"/>
    <w:rsid w:val="00A633DC"/>
    <w:rsid w:val="00A65DDC"/>
    <w:rsid w:val="00A66B13"/>
    <w:rsid w:val="00A6722C"/>
    <w:rsid w:val="00A676A7"/>
    <w:rsid w:val="00A67F56"/>
    <w:rsid w:val="00A7043F"/>
    <w:rsid w:val="00A7088F"/>
    <w:rsid w:val="00A73FB3"/>
    <w:rsid w:val="00A76689"/>
    <w:rsid w:val="00A77D7B"/>
    <w:rsid w:val="00A8144E"/>
    <w:rsid w:val="00A82340"/>
    <w:rsid w:val="00A83766"/>
    <w:rsid w:val="00A83B8E"/>
    <w:rsid w:val="00A85271"/>
    <w:rsid w:val="00A90776"/>
    <w:rsid w:val="00A9195F"/>
    <w:rsid w:val="00A932C1"/>
    <w:rsid w:val="00A95A05"/>
    <w:rsid w:val="00AA08BE"/>
    <w:rsid w:val="00AA351F"/>
    <w:rsid w:val="00AA3FBB"/>
    <w:rsid w:val="00AA6B70"/>
    <w:rsid w:val="00AB5A22"/>
    <w:rsid w:val="00AB7891"/>
    <w:rsid w:val="00AC356F"/>
    <w:rsid w:val="00AC386E"/>
    <w:rsid w:val="00AC68A1"/>
    <w:rsid w:val="00AC728A"/>
    <w:rsid w:val="00AC7DE9"/>
    <w:rsid w:val="00AD1463"/>
    <w:rsid w:val="00AE0712"/>
    <w:rsid w:val="00AE1606"/>
    <w:rsid w:val="00AE23FC"/>
    <w:rsid w:val="00AE2473"/>
    <w:rsid w:val="00AE24B4"/>
    <w:rsid w:val="00AE6983"/>
    <w:rsid w:val="00AE6F8B"/>
    <w:rsid w:val="00AF0ED6"/>
    <w:rsid w:val="00AF1C36"/>
    <w:rsid w:val="00AF2F8E"/>
    <w:rsid w:val="00AF5AE0"/>
    <w:rsid w:val="00AF6752"/>
    <w:rsid w:val="00AF7FA8"/>
    <w:rsid w:val="00B01FA1"/>
    <w:rsid w:val="00B0242D"/>
    <w:rsid w:val="00B05516"/>
    <w:rsid w:val="00B06E87"/>
    <w:rsid w:val="00B07316"/>
    <w:rsid w:val="00B07B4E"/>
    <w:rsid w:val="00B10C59"/>
    <w:rsid w:val="00B15D73"/>
    <w:rsid w:val="00B16077"/>
    <w:rsid w:val="00B22A13"/>
    <w:rsid w:val="00B25F08"/>
    <w:rsid w:val="00B26278"/>
    <w:rsid w:val="00B270AB"/>
    <w:rsid w:val="00B2742C"/>
    <w:rsid w:val="00B34ACC"/>
    <w:rsid w:val="00B362AA"/>
    <w:rsid w:val="00B375AA"/>
    <w:rsid w:val="00B402E5"/>
    <w:rsid w:val="00B424F8"/>
    <w:rsid w:val="00B4760E"/>
    <w:rsid w:val="00B5044E"/>
    <w:rsid w:val="00B52A39"/>
    <w:rsid w:val="00B55052"/>
    <w:rsid w:val="00B55E3F"/>
    <w:rsid w:val="00B5746F"/>
    <w:rsid w:val="00B64078"/>
    <w:rsid w:val="00B640C4"/>
    <w:rsid w:val="00B65171"/>
    <w:rsid w:val="00B66BC3"/>
    <w:rsid w:val="00B66EA9"/>
    <w:rsid w:val="00B703DB"/>
    <w:rsid w:val="00B704C1"/>
    <w:rsid w:val="00B71FFB"/>
    <w:rsid w:val="00B72DAD"/>
    <w:rsid w:val="00B73C01"/>
    <w:rsid w:val="00B8174F"/>
    <w:rsid w:val="00B83E35"/>
    <w:rsid w:val="00B84F27"/>
    <w:rsid w:val="00B85D77"/>
    <w:rsid w:val="00B936EA"/>
    <w:rsid w:val="00BA1140"/>
    <w:rsid w:val="00BA1AB6"/>
    <w:rsid w:val="00BA1D1B"/>
    <w:rsid w:val="00BA61D6"/>
    <w:rsid w:val="00BB0225"/>
    <w:rsid w:val="00BB0DBC"/>
    <w:rsid w:val="00BB290F"/>
    <w:rsid w:val="00BB2D75"/>
    <w:rsid w:val="00BB2EE6"/>
    <w:rsid w:val="00BB5CD0"/>
    <w:rsid w:val="00BB602A"/>
    <w:rsid w:val="00BB63CE"/>
    <w:rsid w:val="00BB6A85"/>
    <w:rsid w:val="00BC0B2B"/>
    <w:rsid w:val="00BC10FD"/>
    <w:rsid w:val="00BC2FE6"/>
    <w:rsid w:val="00BC451C"/>
    <w:rsid w:val="00BC57E1"/>
    <w:rsid w:val="00BC6D9C"/>
    <w:rsid w:val="00BC6E51"/>
    <w:rsid w:val="00BC7AFB"/>
    <w:rsid w:val="00BD0344"/>
    <w:rsid w:val="00BD3034"/>
    <w:rsid w:val="00BD4E73"/>
    <w:rsid w:val="00BD6201"/>
    <w:rsid w:val="00BD6CCF"/>
    <w:rsid w:val="00BD71B5"/>
    <w:rsid w:val="00BD74FD"/>
    <w:rsid w:val="00BE1609"/>
    <w:rsid w:val="00BE540C"/>
    <w:rsid w:val="00BE6275"/>
    <w:rsid w:val="00BF1A55"/>
    <w:rsid w:val="00BF1E23"/>
    <w:rsid w:val="00BF20D7"/>
    <w:rsid w:val="00BF4C07"/>
    <w:rsid w:val="00C02928"/>
    <w:rsid w:val="00C06030"/>
    <w:rsid w:val="00C062C1"/>
    <w:rsid w:val="00C129C0"/>
    <w:rsid w:val="00C12BC3"/>
    <w:rsid w:val="00C1395B"/>
    <w:rsid w:val="00C14A98"/>
    <w:rsid w:val="00C155D0"/>
    <w:rsid w:val="00C15A16"/>
    <w:rsid w:val="00C162A1"/>
    <w:rsid w:val="00C167B6"/>
    <w:rsid w:val="00C172F9"/>
    <w:rsid w:val="00C17BBC"/>
    <w:rsid w:val="00C21457"/>
    <w:rsid w:val="00C23854"/>
    <w:rsid w:val="00C245BA"/>
    <w:rsid w:val="00C27363"/>
    <w:rsid w:val="00C30733"/>
    <w:rsid w:val="00C31C62"/>
    <w:rsid w:val="00C33D0F"/>
    <w:rsid w:val="00C340C3"/>
    <w:rsid w:val="00C34B44"/>
    <w:rsid w:val="00C37C52"/>
    <w:rsid w:val="00C37F63"/>
    <w:rsid w:val="00C41083"/>
    <w:rsid w:val="00C417EC"/>
    <w:rsid w:val="00C42943"/>
    <w:rsid w:val="00C436F8"/>
    <w:rsid w:val="00C464CE"/>
    <w:rsid w:val="00C47C57"/>
    <w:rsid w:val="00C57AAD"/>
    <w:rsid w:val="00C57B4E"/>
    <w:rsid w:val="00C608CD"/>
    <w:rsid w:val="00C60AC6"/>
    <w:rsid w:val="00C6292E"/>
    <w:rsid w:val="00C673BE"/>
    <w:rsid w:val="00C70FBA"/>
    <w:rsid w:val="00C70FDD"/>
    <w:rsid w:val="00C721D3"/>
    <w:rsid w:val="00C734CD"/>
    <w:rsid w:val="00C7573E"/>
    <w:rsid w:val="00C76287"/>
    <w:rsid w:val="00C76524"/>
    <w:rsid w:val="00C76555"/>
    <w:rsid w:val="00C824F2"/>
    <w:rsid w:val="00C86C8D"/>
    <w:rsid w:val="00C86E76"/>
    <w:rsid w:val="00C91979"/>
    <w:rsid w:val="00C92AB3"/>
    <w:rsid w:val="00C9373B"/>
    <w:rsid w:val="00C95A9C"/>
    <w:rsid w:val="00C96A55"/>
    <w:rsid w:val="00C96EC2"/>
    <w:rsid w:val="00C9769F"/>
    <w:rsid w:val="00CA2F19"/>
    <w:rsid w:val="00CA4836"/>
    <w:rsid w:val="00CA4B42"/>
    <w:rsid w:val="00CA7A4B"/>
    <w:rsid w:val="00CB09D9"/>
    <w:rsid w:val="00CB3975"/>
    <w:rsid w:val="00CB530D"/>
    <w:rsid w:val="00CB5432"/>
    <w:rsid w:val="00CB585A"/>
    <w:rsid w:val="00CB65E3"/>
    <w:rsid w:val="00CC0848"/>
    <w:rsid w:val="00CC1936"/>
    <w:rsid w:val="00CC3527"/>
    <w:rsid w:val="00CC4721"/>
    <w:rsid w:val="00CC5126"/>
    <w:rsid w:val="00CD0D52"/>
    <w:rsid w:val="00CD0EB4"/>
    <w:rsid w:val="00CD13F3"/>
    <w:rsid w:val="00CD24F1"/>
    <w:rsid w:val="00CD2EC0"/>
    <w:rsid w:val="00CD6062"/>
    <w:rsid w:val="00CD6F57"/>
    <w:rsid w:val="00CD7A51"/>
    <w:rsid w:val="00CD7BF0"/>
    <w:rsid w:val="00CE1E43"/>
    <w:rsid w:val="00CE3A7A"/>
    <w:rsid w:val="00CE733F"/>
    <w:rsid w:val="00CF46E2"/>
    <w:rsid w:val="00CF5170"/>
    <w:rsid w:val="00CF7557"/>
    <w:rsid w:val="00CF75B4"/>
    <w:rsid w:val="00D0199C"/>
    <w:rsid w:val="00D02AB7"/>
    <w:rsid w:val="00D0341C"/>
    <w:rsid w:val="00D03483"/>
    <w:rsid w:val="00D043D0"/>
    <w:rsid w:val="00D0559F"/>
    <w:rsid w:val="00D0633D"/>
    <w:rsid w:val="00D066AA"/>
    <w:rsid w:val="00D10193"/>
    <w:rsid w:val="00D10307"/>
    <w:rsid w:val="00D11BB6"/>
    <w:rsid w:val="00D13ABD"/>
    <w:rsid w:val="00D15C57"/>
    <w:rsid w:val="00D16748"/>
    <w:rsid w:val="00D201B6"/>
    <w:rsid w:val="00D21D21"/>
    <w:rsid w:val="00D22787"/>
    <w:rsid w:val="00D22D02"/>
    <w:rsid w:val="00D22EC5"/>
    <w:rsid w:val="00D23F17"/>
    <w:rsid w:val="00D25CB5"/>
    <w:rsid w:val="00D37995"/>
    <w:rsid w:val="00D37DC6"/>
    <w:rsid w:val="00D404F0"/>
    <w:rsid w:val="00D414E0"/>
    <w:rsid w:val="00D418B6"/>
    <w:rsid w:val="00D42212"/>
    <w:rsid w:val="00D44E93"/>
    <w:rsid w:val="00D5057F"/>
    <w:rsid w:val="00D5302D"/>
    <w:rsid w:val="00D53333"/>
    <w:rsid w:val="00D536D0"/>
    <w:rsid w:val="00D56634"/>
    <w:rsid w:val="00D56BA5"/>
    <w:rsid w:val="00D56D75"/>
    <w:rsid w:val="00D5762D"/>
    <w:rsid w:val="00D6213D"/>
    <w:rsid w:val="00D630D0"/>
    <w:rsid w:val="00D640E3"/>
    <w:rsid w:val="00D64E72"/>
    <w:rsid w:val="00D6543A"/>
    <w:rsid w:val="00D65EE0"/>
    <w:rsid w:val="00D71171"/>
    <w:rsid w:val="00D723EE"/>
    <w:rsid w:val="00D74EC3"/>
    <w:rsid w:val="00D7612A"/>
    <w:rsid w:val="00D76BC0"/>
    <w:rsid w:val="00D80315"/>
    <w:rsid w:val="00D80A63"/>
    <w:rsid w:val="00D81B62"/>
    <w:rsid w:val="00D90002"/>
    <w:rsid w:val="00D90FD9"/>
    <w:rsid w:val="00D92365"/>
    <w:rsid w:val="00D924BB"/>
    <w:rsid w:val="00D92D30"/>
    <w:rsid w:val="00D94D7A"/>
    <w:rsid w:val="00DA09EB"/>
    <w:rsid w:val="00DA15C4"/>
    <w:rsid w:val="00DA28F1"/>
    <w:rsid w:val="00DA4775"/>
    <w:rsid w:val="00DA79BC"/>
    <w:rsid w:val="00DB4156"/>
    <w:rsid w:val="00DB6E09"/>
    <w:rsid w:val="00DB7270"/>
    <w:rsid w:val="00DB7D9A"/>
    <w:rsid w:val="00DC040C"/>
    <w:rsid w:val="00DC14D3"/>
    <w:rsid w:val="00DC1543"/>
    <w:rsid w:val="00DC209B"/>
    <w:rsid w:val="00DC3DCB"/>
    <w:rsid w:val="00DC4131"/>
    <w:rsid w:val="00DC414E"/>
    <w:rsid w:val="00DD1C2D"/>
    <w:rsid w:val="00DD28DE"/>
    <w:rsid w:val="00DD303C"/>
    <w:rsid w:val="00DD4ABF"/>
    <w:rsid w:val="00DD617A"/>
    <w:rsid w:val="00DD7EB6"/>
    <w:rsid w:val="00DE0260"/>
    <w:rsid w:val="00DE0A3A"/>
    <w:rsid w:val="00DE0D5B"/>
    <w:rsid w:val="00DE1768"/>
    <w:rsid w:val="00DE1EAF"/>
    <w:rsid w:val="00DE4F8B"/>
    <w:rsid w:val="00DE5F76"/>
    <w:rsid w:val="00DE7436"/>
    <w:rsid w:val="00DE7C3A"/>
    <w:rsid w:val="00DF0937"/>
    <w:rsid w:val="00DF1EFF"/>
    <w:rsid w:val="00DF2EB8"/>
    <w:rsid w:val="00DF610C"/>
    <w:rsid w:val="00DF7B72"/>
    <w:rsid w:val="00E0348B"/>
    <w:rsid w:val="00E06472"/>
    <w:rsid w:val="00E0687F"/>
    <w:rsid w:val="00E074ED"/>
    <w:rsid w:val="00E075C6"/>
    <w:rsid w:val="00E07D6A"/>
    <w:rsid w:val="00E11108"/>
    <w:rsid w:val="00E11A18"/>
    <w:rsid w:val="00E11E19"/>
    <w:rsid w:val="00E1551F"/>
    <w:rsid w:val="00E155B0"/>
    <w:rsid w:val="00E16E54"/>
    <w:rsid w:val="00E17A52"/>
    <w:rsid w:val="00E20093"/>
    <w:rsid w:val="00E21CFA"/>
    <w:rsid w:val="00E24973"/>
    <w:rsid w:val="00E27684"/>
    <w:rsid w:val="00E27A5F"/>
    <w:rsid w:val="00E3158E"/>
    <w:rsid w:val="00E31D58"/>
    <w:rsid w:val="00E32C87"/>
    <w:rsid w:val="00E32FE6"/>
    <w:rsid w:val="00E3334C"/>
    <w:rsid w:val="00E33964"/>
    <w:rsid w:val="00E33D49"/>
    <w:rsid w:val="00E3547C"/>
    <w:rsid w:val="00E36E9B"/>
    <w:rsid w:val="00E40608"/>
    <w:rsid w:val="00E4127C"/>
    <w:rsid w:val="00E44DA7"/>
    <w:rsid w:val="00E455CC"/>
    <w:rsid w:val="00E470C4"/>
    <w:rsid w:val="00E500E9"/>
    <w:rsid w:val="00E50E95"/>
    <w:rsid w:val="00E52ABA"/>
    <w:rsid w:val="00E53DE3"/>
    <w:rsid w:val="00E54C1D"/>
    <w:rsid w:val="00E5635E"/>
    <w:rsid w:val="00E57BA2"/>
    <w:rsid w:val="00E642E4"/>
    <w:rsid w:val="00E64F69"/>
    <w:rsid w:val="00E65C90"/>
    <w:rsid w:val="00E67FEB"/>
    <w:rsid w:val="00E70D8E"/>
    <w:rsid w:val="00E7270F"/>
    <w:rsid w:val="00E72ECC"/>
    <w:rsid w:val="00E73801"/>
    <w:rsid w:val="00E73E06"/>
    <w:rsid w:val="00E75220"/>
    <w:rsid w:val="00E7571A"/>
    <w:rsid w:val="00E75F3C"/>
    <w:rsid w:val="00E8024F"/>
    <w:rsid w:val="00E864C4"/>
    <w:rsid w:val="00E87F1F"/>
    <w:rsid w:val="00E940AF"/>
    <w:rsid w:val="00E94A44"/>
    <w:rsid w:val="00E9752F"/>
    <w:rsid w:val="00EA0363"/>
    <w:rsid w:val="00EA1626"/>
    <w:rsid w:val="00EA20C0"/>
    <w:rsid w:val="00EA27BB"/>
    <w:rsid w:val="00EA366F"/>
    <w:rsid w:val="00EA3D46"/>
    <w:rsid w:val="00EA51DB"/>
    <w:rsid w:val="00EB0558"/>
    <w:rsid w:val="00EB27FC"/>
    <w:rsid w:val="00EB3DE4"/>
    <w:rsid w:val="00EB4798"/>
    <w:rsid w:val="00EB6440"/>
    <w:rsid w:val="00EB709B"/>
    <w:rsid w:val="00EB7BF3"/>
    <w:rsid w:val="00EC0249"/>
    <w:rsid w:val="00EC0DB5"/>
    <w:rsid w:val="00EC194B"/>
    <w:rsid w:val="00EC4830"/>
    <w:rsid w:val="00EC53AA"/>
    <w:rsid w:val="00EC53E6"/>
    <w:rsid w:val="00EC568C"/>
    <w:rsid w:val="00ED25AB"/>
    <w:rsid w:val="00ED292A"/>
    <w:rsid w:val="00ED2FDA"/>
    <w:rsid w:val="00ED6715"/>
    <w:rsid w:val="00EE0479"/>
    <w:rsid w:val="00EE2314"/>
    <w:rsid w:val="00EE6746"/>
    <w:rsid w:val="00EE6FF9"/>
    <w:rsid w:val="00EF06EA"/>
    <w:rsid w:val="00EF234A"/>
    <w:rsid w:val="00EF2A85"/>
    <w:rsid w:val="00EF458D"/>
    <w:rsid w:val="00EF464E"/>
    <w:rsid w:val="00F002F9"/>
    <w:rsid w:val="00F04BAD"/>
    <w:rsid w:val="00F07776"/>
    <w:rsid w:val="00F145B4"/>
    <w:rsid w:val="00F14644"/>
    <w:rsid w:val="00F14B80"/>
    <w:rsid w:val="00F167B1"/>
    <w:rsid w:val="00F17759"/>
    <w:rsid w:val="00F220A2"/>
    <w:rsid w:val="00F238B8"/>
    <w:rsid w:val="00F2629F"/>
    <w:rsid w:val="00F265FA"/>
    <w:rsid w:val="00F31BFE"/>
    <w:rsid w:val="00F3342B"/>
    <w:rsid w:val="00F363C0"/>
    <w:rsid w:val="00F36AB7"/>
    <w:rsid w:val="00F37261"/>
    <w:rsid w:val="00F413A2"/>
    <w:rsid w:val="00F41CF6"/>
    <w:rsid w:val="00F45EEF"/>
    <w:rsid w:val="00F469F1"/>
    <w:rsid w:val="00F50BC1"/>
    <w:rsid w:val="00F6049B"/>
    <w:rsid w:val="00F61475"/>
    <w:rsid w:val="00F6180F"/>
    <w:rsid w:val="00F6223B"/>
    <w:rsid w:val="00F629D4"/>
    <w:rsid w:val="00F6394C"/>
    <w:rsid w:val="00F6543F"/>
    <w:rsid w:val="00F701AC"/>
    <w:rsid w:val="00F718E9"/>
    <w:rsid w:val="00F72ED1"/>
    <w:rsid w:val="00F7436B"/>
    <w:rsid w:val="00F77753"/>
    <w:rsid w:val="00F8167E"/>
    <w:rsid w:val="00F82C2C"/>
    <w:rsid w:val="00F844C3"/>
    <w:rsid w:val="00F85B06"/>
    <w:rsid w:val="00F85C3A"/>
    <w:rsid w:val="00F86A80"/>
    <w:rsid w:val="00F8748F"/>
    <w:rsid w:val="00F876BB"/>
    <w:rsid w:val="00F92BF8"/>
    <w:rsid w:val="00F94D74"/>
    <w:rsid w:val="00F95896"/>
    <w:rsid w:val="00F958E6"/>
    <w:rsid w:val="00F9688E"/>
    <w:rsid w:val="00FA00B6"/>
    <w:rsid w:val="00FA2B60"/>
    <w:rsid w:val="00FA457E"/>
    <w:rsid w:val="00FA48EB"/>
    <w:rsid w:val="00FA5E6B"/>
    <w:rsid w:val="00FA6A12"/>
    <w:rsid w:val="00FA7CCD"/>
    <w:rsid w:val="00FB1667"/>
    <w:rsid w:val="00FB257D"/>
    <w:rsid w:val="00FB49F8"/>
    <w:rsid w:val="00FB6586"/>
    <w:rsid w:val="00FB73D2"/>
    <w:rsid w:val="00FC0899"/>
    <w:rsid w:val="00FC19B9"/>
    <w:rsid w:val="00FC2D60"/>
    <w:rsid w:val="00FC3033"/>
    <w:rsid w:val="00FC5073"/>
    <w:rsid w:val="00FC61C7"/>
    <w:rsid w:val="00FC7081"/>
    <w:rsid w:val="00FD18CD"/>
    <w:rsid w:val="00FD2A05"/>
    <w:rsid w:val="00FD2C14"/>
    <w:rsid w:val="00FD362B"/>
    <w:rsid w:val="00FD4483"/>
    <w:rsid w:val="00FD7A9F"/>
    <w:rsid w:val="00FD7BBF"/>
    <w:rsid w:val="00FE0ADD"/>
    <w:rsid w:val="00FE5272"/>
    <w:rsid w:val="00FE583F"/>
    <w:rsid w:val="00FE77AA"/>
    <w:rsid w:val="00FE7E27"/>
    <w:rsid w:val="00FF0B8B"/>
    <w:rsid w:val="00FF11B5"/>
    <w:rsid w:val="00FF13E5"/>
    <w:rsid w:val="00FF156E"/>
    <w:rsid w:val="00FF7B24"/>
    <w:rsid w:val="00FF7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61468"/>
  <w15:docId w15:val="{12454B9E-9BD3-4E2F-A740-C701EEB19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B42"/>
    <w:pPr>
      <w:spacing w:after="120" w:line="240" w:lineRule="auto"/>
      <w:ind w:left="284" w:hanging="284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unhideWhenUsed/>
    <w:rsid w:val="001C0B42"/>
    <w:pPr>
      <w:spacing w:after="0"/>
      <w:ind w:left="3119" w:firstLine="0"/>
      <w:jc w:val="both"/>
    </w:pPr>
    <w:rPr>
      <w:rFonts w:ascii="Arial" w:eastAsia="Times New Roman" w:hAnsi="Arial" w:cs="Times New Roman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1C0B42"/>
    <w:rPr>
      <w:rFonts w:ascii="Arial" w:eastAsia="Times New Roman" w:hAnsi="Arial" w:cs="Times New Roman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296EDB"/>
    <w:pPr>
      <w:spacing w:after="0"/>
      <w:ind w:left="720" w:firstLine="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69518C"/>
    <w:pPr>
      <w:spacing w:before="100" w:beforeAutospacing="1" w:after="100" w:afterAutospacing="1"/>
      <w:ind w:left="0" w:firstLine="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051AEE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051AEE"/>
  </w:style>
  <w:style w:type="paragraph" w:styleId="Rodap">
    <w:name w:val="footer"/>
    <w:basedOn w:val="Normal"/>
    <w:link w:val="RodapChar"/>
    <w:uiPriority w:val="99"/>
    <w:unhideWhenUsed/>
    <w:rsid w:val="00051AEE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051AEE"/>
  </w:style>
  <w:style w:type="character" w:styleId="nfase">
    <w:name w:val="Emphasis"/>
    <w:basedOn w:val="Fontepargpadro"/>
    <w:uiPriority w:val="20"/>
    <w:qFormat/>
    <w:rsid w:val="00D37995"/>
    <w:rPr>
      <w:i/>
      <w:iCs/>
    </w:rPr>
  </w:style>
  <w:style w:type="character" w:styleId="Forte">
    <w:name w:val="Strong"/>
    <w:basedOn w:val="Fontepargpadro"/>
    <w:uiPriority w:val="22"/>
    <w:qFormat/>
    <w:rsid w:val="001A0E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7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9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0165A6-A44B-44BB-8FD5-CF7596298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7856</TotalTime>
  <Pages>3</Pages>
  <Words>752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Usuário</cp:lastModifiedBy>
  <cp:revision>1303</cp:revision>
  <dcterms:created xsi:type="dcterms:W3CDTF">2020-12-10T13:04:00Z</dcterms:created>
  <dcterms:modified xsi:type="dcterms:W3CDTF">2026-08-04T12:17:00Z</dcterms:modified>
</cp:coreProperties>
</file>